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C6" w:rsidRDefault="00DB66EF">
      <w:r w:rsidRPr="00DB66EF">
        <w:rPr>
          <w:noProof/>
        </w:rPr>
        <w:drawing>
          <wp:inline distT="0" distB="0" distL="0" distR="0">
            <wp:extent cx="5943600" cy="4645660"/>
            <wp:effectExtent l="19050" t="0" r="19050" b="254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>
      <w:r w:rsidRPr="00DB66EF">
        <w:rPr>
          <w:noProof/>
        </w:rPr>
        <w:lastRenderedPageBreak/>
        <w:drawing>
          <wp:inline distT="0" distB="0" distL="0" distR="0">
            <wp:extent cx="5943600" cy="4765675"/>
            <wp:effectExtent l="19050" t="0" r="1905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>
      <w:r w:rsidRPr="00DB66EF">
        <w:rPr>
          <w:noProof/>
        </w:rPr>
        <w:drawing>
          <wp:inline distT="0" distB="0" distL="0" distR="0">
            <wp:extent cx="5943600" cy="4608195"/>
            <wp:effectExtent l="19050" t="0" r="19050" b="190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>
      <w:r w:rsidRPr="00DB66EF">
        <w:rPr>
          <w:noProof/>
        </w:rPr>
        <w:drawing>
          <wp:inline distT="0" distB="0" distL="0" distR="0">
            <wp:extent cx="5943600" cy="4563745"/>
            <wp:effectExtent l="19050" t="0" r="19050" b="825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>
      <w:r w:rsidRPr="00DB66EF">
        <w:rPr>
          <w:noProof/>
        </w:rPr>
        <w:lastRenderedPageBreak/>
        <w:drawing>
          <wp:inline distT="0" distB="0" distL="0" distR="0">
            <wp:extent cx="5943600" cy="4769485"/>
            <wp:effectExtent l="19050" t="0" r="1905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/>
    <w:p w:rsidR="00DB66EF" w:rsidRDefault="00DB66EF">
      <w:bookmarkStart w:id="0" w:name="_GoBack"/>
      <w:bookmarkEnd w:id="0"/>
    </w:p>
    <w:sectPr w:rsidR="00DB66EF" w:rsidSect="0009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EF"/>
    <w:rsid w:val="000965C6"/>
    <w:rsid w:val="0017599F"/>
    <w:rsid w:val="008C7E99"/>
    <w:rsid w:val="00CA1339"/>
    <w:rsid w:val="00D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4225E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4225E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QCdata\Physisorb\3M\BAM%20108-109\BAM%20109_Ar87KMicro_0312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QCdata\Physisorb\3M\BAM%20108-109\BAM%20109_Ar87KMicro_0312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QCdata\Physisorb\3M\BAM%20108-109\BAM%20109_CO2_iQ-108_0312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QCdata\Physisorb\3M\BAM%20108-109\BAM%20109_CO2_iQ-108_0312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QCdata\Physisorb\3M\BAM%20108-109\BAM%20P109_H2O_20C_101513%20(Isotherm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Isotherm Linear, Ar-87K BAM 109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Adsorption</c:v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'BAM 109_Ar87KMicro_100413 (Isot'!$A$27:$A$110</c:f>
              <c:numCache>
                <c:formatCode>0.00E+00</c:formatCode>
                <c:ptCount val="84"/>
                <c:pt idx="0">
                  <c:v>5.6719800000000021E-7</c:v>
                </c:pt>
                <c:pt idx="1">
                  <c:v>6.586060000000002E-7</c:v>
                </c:pt>
                <c:pt idx="2">
                  <c:v>8.5887500000000063E-7</c:v>
                </c:pt>
                <c:pt idx="3">
                  <c:v>1.1118500000000004E-6</c:v>
                </c:pt>
                <c:pt idx="4">
                  <c:v>1.4433400000000003E-6</c:v>
                </c:pt>
                <c:pt idx="5">
                  <c:v>1.8583000000000007E-6</c:v>
                </c:pt>
                <c:pt idx="6">
                  <c:v>2.4689700000000009E-6</c:v>
                </c:pt>
                <c:pt idx="7">
                  <c:v>3.3678700000000008E-6</c:v>
                </c:pt>
                <c:pt idx="8">
                  <c:v>4.3995600000000008E-6</c:v>
                </c:pt>
                <c:pt idx="9">
                  <c:v>5.647290000000002E-6</c:v>
                </c:pt>
                <c:pt idx="10">
                  <c:v>7.1359900000000018E-6</c:v>
                </c:pt>
                <c:pt idx="11">
                  <c:v>8.4761200000000048E-6</c:v>
                </c:pt>
                <c:pt idx="12">
                  <c:v>1.1738900000000002E-5</c:v>
                </c:pt>
                <c:pt idx="13">
                  <c:v>1.4950300000000003E-5</c:v>
                </c:pt>
                <c:pt idx="14">
                  <c:v>2.0383800000000006E-5</c:v>
                </c:pt>
                <c:pt idx="15">
                  <c:v>2.6924300000000002E-5</c:v>
                </c:pt>
                <c:pt idx="16">
                  <c:v>3.4957300000000005E-5</c:v>
                </c:pt>
                <c:pt idx="17">
                  <c:v>4.4482900000000021E-5</c:v>
                </c:pt>
                <c:pt idx="18">
                  <c:v>5.9868300000000018E-5</c:v>
                </c:pt>
                <c:pt idx="19">
                  <c:v>7.7411100000000015E-5</c:v>
                </c:pt>
                <c:pt idx="20">
                  <c:v>9.8326300000000041E-5</c:v>
                </c:pt>
                <c:pt idx="21">
                  <c:v>1.2591500000000002E-4</c:v>
                </c:pt>
                <c:pt idx="22">
                  <c:v>1.6007000000000003E-4</c:v>
                </c:pt>
                <c:pt idx="23">
                  <c:v>2.0180799999999999E-4</c:v>
                </c:pt>
                <c:pt idx="24">
                  <c:v>2.5394000000000008E-4</c:v>
                </c:pt>
                <c:pt idx="25">
                  <c:v>3.2058500000000008E-4</c:v>
                </c:pt>
                <c:pt idx="26">
                  <c:v>4.0536600000000005E-4</c:v>
                </c:pt>
                <c:pt idx="27">
                  <c:v>5.1456000000000006E-4</c:v>
                </c:pt>
                <c:pt idx="28">
                  <c:v>6.560060000000001E-4</c:v>
                </c:pt>
                <c:pt idx="29">
                  <c:v>7.9978000000000015E-4</c:v>
                </c:pt>
                <c:pt idx="30">
                  <c:v>1.0514400000000001E-3</c:v>
                </c:pt>
                <c:pt idx="31">
                  <c:v>1.2738000000000001E-3</c:v>
                </c:pt>
                <c:pt idx="32">
                  <c:v>1.5990500000000003E-3</c:v>
                </c:pt>
                <c:pt idx="33">
                  <c:v>2.0438200000000004E-3</c:v>
                </c:pt>
                <c:pt idx="34">
                  <c:v>2.6075900000000003E-3</c:v>
                </c:pt>
                <c:pt idx="35">
                  <c:v>3.2249600000000002E-3</c:v>
                </c:pt>
                <c:pt idx="36">
                  <c:v>4.083390000000001E-3</c:v>
                </c:pt>
                <c:pt idx="37">
                  <c:v>5.0238599999999998E-3</c:v>
                </c:pt>
                <c:pt idx="38">
                  <c:v>6.358120000000001E-3</c:v>
                </c:pt>
                <c:pt idx="39">
                  <c:v>8.0935200000000051E-3</c:v>
                </c:pt>
                <c:pt idx="40">
                  <c:v>1.0037999999999998E-2</c:v>
                </c:pt>
                <c:pt idx="41">
                  <c:v>2.5234599999999999E-2</c:v>
                </c:pt>
                <c:pt idx="42">
                  <c:v>2.9839600000000004E-2</c:v>
                </c:pt>
                <c:pt idx="43">
                  <c:v>3.4045499999999999E-2</c:v>
                </c:pt>
                <c:pt idx="44">
                  <c:v>4.0735100000000003E-2</c:v>
                </c:pt>
                <c:pt idx="45">
                  <c:v>5.0305900000000008E-2</c:v>
                </c:pt>
                <c:pt idx="46">
                  <c:v>7.5007900000000016E-2</c:v>
                </c:pt>
                <c:pt idx="47">
                  <c:v>0.100367</c:v>
                </c:pt>
                <c:pt idx="48">
                  <c:v>0.13340299999999999</c:v>
                </c:pt>
                <c:pt idx="49">
                  <c:v>0.15664400000000003</c:v>
                </c:pt>
                <c:pt idx="50">
                  <c:v>0.18392500000000003</c:v>
                </c:pt>
                <c:pt idx="51">
                  <c:v>0.19976600000000003</c:v>
                </c:pt>
                <c:pt idx="52">
                  <c:v>0.22577</c:v>
                </c:pt>
                <c:pt idx="53">
                  <c:v>0.25093099999999996</c:v>
                </c:pt>
                <c:pt idx="54">
                  <c:v>0.2760530000000001</c:v>
                </c:pt>
                <c:pt idx="55">
                  <c:v>0.29906200000000011</c:v>
                </c:pt>
                <c:pt idx="56">
                  <c:v>0.32568500000000006</c:v>
                </c:pt>
                <c:pt idx="57">
                  <c:v>0.349715</c:v>
                </c:pt>
                <c:pt idx="58">
                  <c:v>0.375253</c:v>
                </c:pt>
                <c:pt idx="59">
                  <c:v>0.39929600000000004</c:v>
                </c:pt>
                <c:pt idx="60">
                  <c:v>0.42602200000000007</c:v>
                </c:pt>
                <c:pt idx="61">
                  <c:v>0.45063799999999998</c:v>
                </c:pt>
                <c:pt idx="62">
                  <c:v>0.4759040000000001</c:v>
                </c:pt>
                <c:pt idx="63">
                  <c:v>0.50067099999999998</c:v>
                </c:pt>
                <c:pt idx="64">
                  <c:v>0.525667</c:v>
                </c:pt>
                <c:pt idx="65">
                  <c:v>0.55082600000000004</c:v>
                </c:pt>
                <c:pt idx="66">
                  <c:v>0.57581300000000002</c:v>
                </c:pt>
                <c:pt idx="67">
                  <c:v>0.60097100000000014</c:v>
                </c:pt>
                <c:pt idx="68">
                  <c:v>0.62567600000000012</c:v>
                </c:pt>
                <c:pt idx="69">
                  <c:v>0.65093600000000007</c:v>
                </c:pt>
                <c:pt idx="70">
                  <c:v>0.6759980000000001</c:v>
                </c:pt>
                <c:pt idx="71">
                  <c:v>0.70032399999999984</c:v>
                </c:pt>
                <c:pt idx="72">
                  <c:v>0.72539600000000004</c:v>
                </c:pt>
                <c:pt idx="73">
                  <c:v>0.74977500000000008</c:v>
                </c:pt>
                <c:pt idx="74">
                  <c:v>0.77598199999999995</c:v>
                </c:pt>
                <c:pt idx="75">
                  <c:v>0.80096400000000001</c:v>
                </c:pt>
                <c:pt idx="76">
                  <c:v>0.82456199999999991</c:v>
                </c:pt>
                <c:pt idx="77">
                  <c:v>0.85003300000000004</c:v>
                </c:pt>
                <c:pt idx="78">
                  <c:v>0.87373199999999995</c:v>
                </c:pt>
                <c:pt idx="79">
                  <c:v>0.90148199999999989</c:v>
                </c:pt>
                <c:pt idx="80">
                  <c:v>0.92466899999999996</c:v>
                </c:pt>
                <c:pt idx="81">
                  <c:v>0.94968600000000003</c:v>
                </c:pt>
                <c:pt idx="82">
                  <c:v>0.97471399999999997</c:v>
                </c:pt>
                <c:pt idx="83">
                  <c:v>0.9951819999999999</c:v>
                </c:pt>
              </c:numCache>
            </c:numRef>
          </c:xVal>
          <c:yVal>
            <c:numRef>
              <c:f>'BAM 109_Ar87KMicro_100413 (Isot'!$B$27:$B$110</c:f>
              <c:numCache>
                <c:formatCode>General</c:formatCode>
                <c:ptCount val="84"/>
                <c:pt idx="0">
                  <c:v>17.128900000000005</c:v>
                </c:pt>
                <c:pt idx="1">
                  <c:v>19.521999999999995</c:v>
                </c:pt>
                <c:pt idx="2">
                  <c:v>23.347100000000001</c:v>
                </c:pt>
                <c:pt idx="3">
                  <c:v>27.029499999999995</c:v>
                </c:pt>
                <c:pt idx="4">
                  <c:v>30.122599999999991</c:v>
                </c:pt>
                <c:pt idx="5">
                  <c:v>33.691100000000006</c:v>
                </c:pt>
                <c:pt idx="6">
                  <c:v>37.321600000000004</c:v>
                </c:pt>
                <c:pt idx="7">
                  <c:v>40.917399999999994</c:v>
                </c:pt>
                <c:pt idx="8">
                  <c:v>44.640800000000006</c:v>
                </c:pt>
                <c:pt idx="9">
                  <c:v>48.503400000000006</c:v>
                </c:pt>
                <c:pt idx="10">
                  <c:v>52.0505</c:v>
                </c:pt>
                <c:pt idx="11">
                  <c:v>54.806999999999995</c:v>
                </c:pt>
                <c:pt idx="12">
                  <c:v>60.101200000000006</c:v>
                </c:pt>
                <c:pt idx="13">
                  <c:v>64.366200000000006</c:v>
                </c:pt>
                <c:pt idx="14">
                  <c:v>70.291100000000014</c:v>
                </c:pt>
                <c:pt idx="15">
                  <c:v>76.178499999999985</c:v>
                </c:pt>
                <c:pt idx="16">
                  <c:v>82.229600000000005</c:v>
                </c:pt>
                <c:pt idx="17">
                  <c:v>88.384399999999999</c:v>
                </c:pt>
                <c:pt idx="18">
                  <c:v>96.967300000000009</c:v>
                </c:pt>
                <c:pt idx="19">
                  <c:v>105.3306</c:v>
                </c:pt>
                <c:pt idx="20">
                  <c:v>113.82369999999999</c:v>
                </c:pt>
                <c:pt idx="21">
                  <c:v>123.46339999999999</c:v>
                </c:pt>
                <c:pt idx="22">
                  <c:v>133.54679999999999</c:v>
                </c:pt>
                <c:pt idx="23">
                  <c:v>143.83590000000001</c:v>
                </c:pt>
                <c:pt idx="24">
                  <c:v>154.40469999999999</c:v>
                </c:pt>
                <c:pt idx="25">
                  <c:v>165.261</c:v>
                </c:pt>
                <c:pt idx="26">
                  <c:v>176.23759999999999</c:v>
                </c:pt>
                <c:pt idx="27">
                  <c:v>187.2424</c:v>
                </c:pt>
                <c:pt idx="28">
                  <c:v>198.17919999999998</c:v>
                </c:pt>
                <c:pt idx="29">
                  <c:v>206.8115</c:v>
                </c:pt>
                <c:pt idx="30">
                  <c:v>218.27059999999997</c:v>
                </c:pt>
                <c:pt idx="31">
                  <c:v>226.65610000000001</c:v>
                </c:pt>
                <c:pt idx="32">
                  <c:v>235.60559999999998</c:v>
                </c:pt>
                <c:pt idx="33">
                  <c:v>244.81020000000001</c:v>
                </c:pt>
                <c:pt idx="34">
                  <c:v>253.73830000000001</c:v>
                </c:pt>
                <c:pt idx="35">
                  <c:v>261.34350000000001</c:v>
                </c:pt>
                <c:pt idx="36">
                  <c:v>269.7192</c:v>
                </c:pt>
                <c:pt idx="37">
                  <c:v>277.01169999999996</c:v>
                </c:pt>
                <c:pt idx="38">
                  <c:v>285.26220000000001</c:v>
                </c:pt>
                <c:pt idx="39">
                  <c:v>293.74689999999993</c:v>
                </c:pt>
                <c:pt idx="40">
                  <c:v>301.41509999999994</c:v>
                </c:pt>
                <c:pt idx="41">
                  <c:v>336.2543</c:v>
                </c:pt>
                <c:pt idx="42">
                  <c:v>343.50869999999992</c:v>
                </c:pt>
                <c:pt idx="43">
                  <c:v>348.60719999999992</c:v>
                </c:pt>
                <c:pt idx="44">
                  <c:v>355.79599999999994</c:v>
                </c:pt>
                <c:pt idx="45">
                  <c:v>365.34390000000002</c:v>
                </c:pt>
                <c:pt idx="46">
                  <c:v>381.77820000000003</c:v>
                </c:pt>
                <c:pt idx="47">
                  <c:v>392.56099999999992</c:v>
                </c:pt>
                <c:pt idx="48">
                  <c:v>401.69549999999992</c:v>
                </c:pt>
                <c:pt idx="49">
                  <c:v>406.45159999999987</c:v>
                </c:pt>
                <c:pt idx="50">
                  <c:v>410.65789999999998</c:v>
                </c:pt>
                <c:pt idx="51">
                  <c:v>412.47729999999996</c:v>
                </c:pt>
                <c:pt idx="52">
                  <c:v>415.56900000000002</c:v>
                </c:pt>
                <c:pt idx="53">
                  <c:v>417.97529999999995</c:v>
                </c:pt>
                <c:pt idx="54">
                  <c:v>420.55529999999999</c:v>
                </c:pt>
                <c:pt idx="55">
                  <c:v>423.00450000000001</c:v>
                </c:pt>
                <c:pt idx="56">
                  <c:v>425.21509999999995</c:v>
                </c:pt>
                <c:pt idx="57">
                  <c:v>426.86779999999999</c:v>
                </c:pt>
                <c:pt idx="58">
                  <c:v>430.28129999999993</c:v>
                </c:pt>
                <c:pt idx="59">
                  <c:v>432.32960000000008</c:v>
                </c:pt>
                <c:pt idx="60">
                  <c:v>434.39869999999996</c:v>
                </c:pt>
                <c:pt idx="61">
                  <c:v>436.70499999999993</c:v>
                </c:pt>
                <c:pt idx="62">
                  <c:v>438.95679999999993</c:v>
                </c:pt>
                <c:pt idx="63">
                  <c:v>440.71389999999997</c:v>
                </c:pt>
                <c:pt idx="64">
                  <c:v>442.7491</c:v>
                </c:pt>
                <c:pt idx="65">
                  <c:v>444.94849999999997</c:v>
                </c:pt>
                <c:pt idx="66">
                  <c:v>447.41349999999994</c:v>
                </c:pt>
                <c:pt idx="67">
                  <c:v>449.39269999999999</c:v>
                </c:pt>
                <c:pt idx="68">
                  <c:v>451.10289999999998</c:v>
                </c:pt>
                <c:pt idx="69">
                  <c:v>453.31420000000008</c:v>
                </c:pt>
                <c:pt idx="70">
                  <c:v>455.90299999999996</c:v>
                </c:pt>
                <c:pt idx="71">
                  <c:v>458.79419999999993</c:v>
                </c:pt>
                <c:pt idx="72">
                  <c:v>461.80369999999999</c:v>
                </c:pt>
                <c:pt idx="73">
                  <c:v>465.49839999999995</c:v>
                </c:pt>
                <c:pt idx="74">
                  <c:v>470.42249999999996</c:v>
                </c:pt>
                <c:pt idx="75">
                  <c:v>475.70359999999994</c:v>
                </c:pt>
                <c:pt idx="76">
                  <c:v>481.92309999999986</c:v>
                </c:pt>
                <c:pt idx="77">
                  <c:v>491.0729</c:v>
                </c:pt>
                <c:pt idx="78">
                  <c:v>503.69659999999993</c:v>
                </c:pt>
                <c:pt idx="79">
                  <c:v>526.93549999999993</c:v>
                </c:pt>
                <c:pt idx="80">
                  <c:v>563.51110000000006</c:v>
                </c:pt>
                <c:pt idx="81">
                  <c:v>650.76599999999996</c:v>
                </c:pt>
                <c:pt idx="82">
                  <c:v>812.31819999999993</c:v>
                </c:pt>
                <c:pt idx="83">
                  <c:v>820.50840000000005</c:v>
                </c:pt>
              </c:numCache>
            </c:numRef>
          </c:yVal>
          <c:smooth val="1"/>
        </c:ser>
        <c:ser>
          <c:idx val="1"/>
          <c:order val="1"/>
          <c:tx>
            <c:v>Desorption</c:v>
          </c:tx>
          <c:spPr>
            <a:ln>
              <a:solidFill>
                <a:srgbClr val="2108B8"/>
              </a:solidFill>
            </a:ln>
          </c:spPr>
          <c:marker>
            <c:symbol val="square"/>
            <c:size val="5"/>
            <c:spPr>
              <a:solidFill>
                <a:srgbClr val="2108B8"/>
              </a:solidFill>
              <a:ln>
                <a:solidFill>
                  <a:srgbClr val="2108B8"/>
                </a:solidFill>
              </a:ln>
            </c:spPr>
          </c:marker>
          <c:xVal>
            <c:numRef>
              <c:f>'BAM 109_Ar87KMicro_100413 (Isot'!$A$111:$A$149</c:f>
              <c:numCache>
                <c:formatCode>0.00E+00</c:formatCode>
                <c:ptCount val="39"/>
                <c:pt idx="0">
                  <c:v>0.99410900000000002</c:v>
                </c:pt>
                <c:pt idx="1">
                  <c:v>0.974333</c:v>
                </c:pt>
                <c:pt idx="2">
                  <c:v>0.95012799999999997</c:v>
                </c:pt>
                <c:pt idx="3">
                  <c:v>0.92580099999999999</c:v>
                </c:pt>
                <c:pt idx="4">
                  <c:v>0.900177</c:v>
                </c:pt>
                <c:pt idx="5">
                  <c:v>0.87470499999999995</c:v>
                </c:pt>
                <c:pt idx="6">
                  <c:v>0.84935700000000003</c:v>
                </c:pt>
                <c:pt idx="7">
                  <c:v>0.82390300000000005</c:v>
                </c:pt>
                <c:pt idx="8">
                  <c:v>0.79965500000000012</c:v>
                </c:pt>
                <c:pt idx="9">
                  <c:v>0.77550100000000011</c:v>
                </c:pt>
                <c:pt idx="10">
                  <c:v>0.74970000000000014</c:v>
                </c:pt>
                <c:pt idx="11">
                  <c:v>0.72424699999999997</c:v>
                </c:pt>
                <c:pt idx="12">
                  <c:v>0.69878099999999999</c:v>
                </c:pt>
                <c:pt idx="13">
                  <c:v>0.67406699999999997</c:v>
                </c:pt>
                <c:pt idx="14">
                  <c:v>0.64845299999999984</c:v>
                </c:pt>
                <c:pt idx="15">
                  <c:v>0.62571399999999999</c:v>
                </c:pt>
                <c:pt idx="16">
                  <c:v>0.59857799999999994</c:v>
                </c:pt>
                <c:pt idx="17">
                  <c:v>0.57519900000000013</c:v>
                </c:pt>
                <c:pt idx="18">
                  <c:v>0.55084200000000005</c:v>
                </c:pt>
                <c:pt idx="19">
                  <c:v>0.52520100000000003</c:v>
                </c:pt>
                <c:pt idx="20">
                  <c:v>0.50058999999999987</c:v>
                </c:pt>
                <c:pt idx="21">
                  <c:v>0.47526600000000002</c:v>
                </c:pt>
                <c:pt idx="22">
                  <c:v>0.45018400000000003</c:v>
                </c:pt>
                <c:pt idx="23">
                  <c:v>0.42339500000000002</c:v>
                </c:pt>
                <c:pt idx="24">
                  <c:v>0.40056200000000003</c:v>
                </c:pt>
                <c:pt idx="25">
                  <c:v>0.37530600000000008</c:v>
                </c:pt>
                <c:pt idx="26">
                  <c:v>0.34888700000000006</c:v>
                </c:pt>
                <c:pt idx="27">
                  <c:v>0.32418100000000005</c:v>
                </c:pt>
                <c:pt idx="28">
                  <c:v>0.30057300000000009</c:v>
                </c:pt>
                <c:pt idx="29">
                  <c:v>0.27481500000000009</c:v>
                </c:pt>
                <c:pt idx="30">
                  <c:v>0.24927299999999999</c:v>
                </c:pt>
                <c:pt idx="31">
                  <c:v>0.20100599999999999</c:v>
                </c:pt>
                <c:pt idx="32">
                  <c:v>0.19705800000000001</c:v>
                </c:pt>
                <c:pt idx="33">
                  <c:v>0.17379000000000003</c:v>
                </c:pt>
                <c:pt idx="34">
                  <c:v>0.14891100000000002</c:v>
                </c:pt>
                <c:pt idx="35">
                  <c:v>0.12535399999999997</c:v>
                </c:pt>
                <c:pt idx="36">
                  <c:v>9.9974200000000041E-2</c:v>
                </c:pt>
                <c:pt idx="37">
                  <c:v>7.4158699999999994E-2</c:v>
                </c:pt>
                <c:pt idx="38">
                  <c:v>4.420290000000001E-2</c:v>
                </c:pt>
              </c:numCache>
            </c:numRef>
          </c:xVal>
          <c:yVal>
            <c:numRef>
              <c:f>'BAM 109_Ar87KMicro_100413 (Isot'!$B$111:$B$149</c:f>
              <c:numCache>
                <c:formatCode>General</c:formatCode>
                <c:ptCount val="39"/>
                <c:pt idx="0">
                  <c:v>820.30559999999991</c:v>
                </c:pt>
                <c:pt idx="1">
                  <c:v>819.31309999999996</c:v>
                </c:pt>
                <c:pt idx="2">
                  <c:v>817.35809999999992</c:v>
                </c:pt>
                <c:pt idx="3">
                  <c:v>696.81219999999985</c:v>
                </c:pt>
                <c:pt idx="4">
                  <c:v>560.61990000000003</c:v>
                </c:pt>
                <c:pt idx="5">
                  <c:v>520.42669999999987</c:v>
                </c:pt>
                <c:pt idx="6">
                  <c:v>500.86430000000001</c:v>
                </c:pt>
                <c:pt idx="7">
                  <c:v>488.05059999999992</c:v>
                </c:pt>
                <c:pt idx="8">
                  <c:v>480.0419</c:v>
                </c:pt>
                <c:pt idx="9">
                  <c:v>473.46009999999995</c:v>
                </c:pt>
                <c:pt idx="10">
                  <c:v>468.1782</c:v>
                </c:pt>
                <c:pt idx="11">
                  <c:v>464.1069</c:v>
                </c:pt>
                <c:pt idx="12">
                  <c:v>460.6259</c:v>
                </c:pt>
                <c:pt idx="13">
                  <c:v>457.54379999999992</c:v>
                </c:pt>
                <c:pt idx="14">
                  <c:v>454.86930000000001</c:v>
                </c:pt>
                <c:pt idx="15">
                  <c:v>452.47329999999994</c:v>
                </c:pt>
                <c:pt idx="16">
                  <c:v>449.97689999999994</c:v>
                </c:pt>
                <c:pt idx="17">
                  <c:v>447.40179999999987</c:v>
                </c:pt>
                <c:pt idx="18">
                  <c:v>444.87670000000003</c:v>
                </c:pt>
                <c:pt idx="19">
                  <c:v>442.78889999999996</c:v>
                </c:pt>
                <c:pt idx="20">
                  <c:v>440.60570000000001</c:v>
                </c:pt>
                <c:pt idx="21">
                  <c:v>438.39179999999993</c:v>
                </c:pt>
                <c:pt idx="22">
                  <c:v>436.69990000000001</c:v>
                </c:pt>
                <c:pt idx="23">
                  <c:v>434.10469999999998</c:v>
                </c:pt>
                <c:pt idx="24">
                  <c:v>432.01929999999999</c:v>
                </c:pt>
                <c:pt idx="25">
                  <c:v>429.85539999999992</c:v>
                </c:pt>
                <c:pt idx="26">
                  <c:v>428.0573</c:v>
                </c:pt>
                <c:pt idx="27">
                  <c:v>425.59769999999992</c:v>
                </c:pt>
                <c:pt idx="28">
                  <c:v>423.56330000000003</c:v>
                </c:pt>
                <c:pt idx="29">
                  <c:v>420.66820000000001</c:v>
                </c:pt>
                <c:pt idx="30">
                  <c:v>418.05759999999992</c:v>
                </c:pt>
                <c:pt idx="31">
                  <c:v>412.35939999999999</c:v>
                </c:pt>
                <c:pt idx="32">
                  <c:v>412.00979999999993</c:v>
                </c:pt>
                <c:pt idx="33">
                  <c:v>408.72869999999995</c:v>
                </c:pt>
                <c:pt idx="34">
                  <c:v>404.48669999999987</c:v>
                </c:pt>
                <c:pt idx="35">
                  <c:v>399.74680000000001</c:v>
                </c:pt>
                <c:pt idx="36">
                  <c:v>392.33599999999996</c:v>
                </c:pt>
                <c:pt idx="37">
                  <c:v>381.51780000000002</c:v>
                </c:pt>
                <c:pt idx="38">
                  <c:v>359.80669999999992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136576"/>
        <c:axId val="134138880"/>
      </c:scatterChart>
      <c:valAx>
        <c:axId val="134136576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Relative Pressure, P/Po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134138880"/>
        <c:crosses val="autoZero"/>
        <c:crossBetween val="midCat"/>
      </c:valAx>
      <c:valAx>
        <c:axId val="134138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Volume, STP (cc/g)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136576"/>
        <c:crosses val="autoZero"/>
        <c:crossBetween val="midCat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Isotherm Log Scale, Ar-87K BAM 109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Adsorption</c:v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'BAM 109_Ar87KMicro_100413 (Isot'!$A$27:$A$110</c:f>
              <c:numCache>
                <c:formatCode>0.00E+00</c:formatCode>
                <c:ptCount val="84"/>
                <c:pt idx="0">
                  <c:v>5.6719800000000021E-7</c:v>
                </c:pt>
                <c:pt idx="1">
                  <c:v>6.586060000000002E-7</c:v>
                </c:pt>
                <c:pt idx="2">
                  <c:v>8.5887500000000063E-7</c:v>
                </c:pt>
                <c:pt idx="3">
                  <c:v>1.1118500000000004E-6</c:v>
                </c:pt>
                <c:pt idx="4">
                  <c:v>1.4433400000000003E-6</c:v>
                </c:pt>
                <c:pt idx="5">
                  <c:v>1.8583000000000007E-6</c:v>
                </c:pt>
                <c:pt idx="6">
                  <c:v>2.4689700000000009E-6</c:v>
                </c:pt>
                <c:pt idx="7">
                  <c:v>3.3678700000000008E-6</c:v>
                </c:pt>
                <c:pt idx="8">
                  <c:v>4.3995600000000008E-6</c:v>
                </c:pt>
                <c:pt idx="9">
                  <c:v>5.647290000000002E-6</c:v>
                </c:pt>
                <c:pt idx="10">
                  <c:v>7.1359900000000018E-6</c:v>
                </c:pt>
                <c:pt idx="11">
                  <c:v>8.4761200000000048E-6</c:v>
                </c:pt>
                <c:pt idx="12">
                  <c:v>1.1738900000000002E-5</c:v>
                </c:pt>
                <c:pt idx="13">
                  <c:v>1.4950300000000003E-5</c:v>
                </c:pt>
                <c:pt idx="14">
                  <c:v>2.0383800000000006E-5</c:v>
                </c:pt>
                <c:pt idx="15">
                  <c:v>2.6924300000000002E-5</c:v>
                </c:pt>
                <c:pt idx="16">
                  <c:v>3.4957300000000005E-5</c:v>
                </c:pt>
                <c:pt idx="17">
                  <c:v>4.4482900000000021E-5</c:v>
                </c:pt>
                <c:pt idx="18">
                  <c:v>5.9868300000000018E-5</c:v>
                </c:pt>
                <c:pt idx="19">
                  <c:v>7.7411100000000015E-5</c:v>
                </c:pt>
                <c:pt idx="20">
                  <c:v>9.8326300000000041E-5</c:v>
                </c:pt>
                <c:pt idx="21">
                  <c:v>1.2591500000000002E-4</c:v>
                </c:pt>
                <c:pt idx="22">
                  <c:v>1.6007000000000003E-4</c:v>
                </c:pt>
                <c:pt idx="23">
                  <c:v>2.0180799999999999E-4</c:v>
                </c:pt>
                <c:pt idx="24">
                  <c:v>2.5394000000000008E-4</c:v>
                </c:pt>
                <c:pt idx="25">
                  <c:v>3.2058500000000008E-4</c:v>
                </c:pt>
                <c:pt idx="26">
                  <c:v>4.0536600000000005E-4</c:v>
                </c:pt>
                <c:pt idx="27">
                  <c:v>5.1456000000000006E-4</c:v>
                </c:pt>
                <c:pt idx="28">
                  <c:v>6.560060000000001E-4</c:v>
                </c:pt>
                <c:pt idx="29">
                  <c:v>7.9978000000000015E-4</c:v>
                </c:pt>
                <c:pt idx="30">
                  <c:v>1.0514400000000001E-3</c:v>
                </c:pt>
                <c:pt idx="31">
                  <c:v>1.2738000000000001E-3</c:v>
                </c:pt>
                <c:pt idx="32">
                  <c:v>1.5990500000000003E-3</c:v>
                </c:pt>
                <c:pt idx="33">
                  <c:v>2.0438200000000004E-3</c:v>
                </c:pt>
                <c:pt idx="34">
                  <c:v>2.6075900000000003E-3</c:v>
                </c:pt>
                <c:pt idx="35">
                  <c:v>3.2249600000000002E-3</c:v>
                </c:pt>
                <c:pt idx="36">
                  <c:v>4.083390000000001E-3</c:v>
                </c:pt>
                <c:pt idx="37">
                  <c:v>5.0238599999999998E-3</c:v>
                </c:pt>
                <c:pt idx="38">
                  <c:v>6.358120000000001E-3</c:v>
                </c:pt>
                <c:pt idx="39">
                  <c:v>8.0935200000000051E-3</c:v>
                </c:pt>
                <c:pt idx="40">
                  <c:v>1.0037999999999998E-2</c:v>
                </c:pt>
                <c:pt idx="41">
                  <c:v>2.5234599999999999E-2</c:v>
                </c:pt>
                <c:pt idx="42">
                  <c:v>2.9839600000000004E-2</c:v>
                </c:pt>
                <c:pt idx="43">
                  <c:v>3.4045499999999999E-2</c:v>
                </c:pt>
                <c:pt idx="44">
                  <c:v>4.0735100000000003E-2</c:v>
                </c:pt>
                <c:pt idx="45">
                  <c:v>5.0305900000000008E-2</c:v>
                </c:pt>
                <c:pt idx="46">
                  <c:v>7.5007900000000016E-2</c:v>
                </c:pt>
                <c:pt idx="47">
                  <c:v>0.100367</c:v>
                </c:pt>
                <c:pt idx="48">
                  <c:v>0.13340299999999999</c:v>
                </c:pt>
                <c:pt idx="49">
                  <c:v>0.15664400000000003</c:v>
                </c:pt>
                <c:pt idx="50">
                  <c:v>0.18392500000000003</c:v>
                </c:pt>
                <c:pt idx="51">
                  <c:v>0.19976600000000003</c:v>
                </c:pt>
                <c:pt idx="52">
                  <c:v>0.22577</c:v>
                </c:pt>
                <c:pt idx="53">
                  <c:v>0.25093099999999996</c:v>
                </c:pt>
                <c:pt idx="54">
                  <c:v>0.2760530000000001</c:v>
                </c:pt>
                <c:pt idx="55">
                  <c:v>0.29906200000000011</c:v>
                </c:pt>
                <c:pt idx="56">
                  <c:v>0.32568500000000006</c:v>
                </c:pt>
                <c:pt idx="57">
                  <c:v>0.349715</c:v>
                </c:pt>
                <c:pt idx="58">
                  <c:v>0.375253</c:v>
                </c:pt>
                <c:pt idx="59">
                  <c:v>0.39929600000000004</c:v>
                </c:pt>
                <c:pt idx="60">
                  <c:v>0.42602200000000007</c:v>
                </c:pt>
                <c:pt idx="61">
                  <c:v>0.45063799999999998</c:v>
                </c:pt>
                <c:pt idx="62">
                  <c:v>0.4759040000000001</c:v>
                </c:pt>
                <c:pt idx="63">
                  <c:v>0.50067099999999998</c:v>
                </c:pt>
                <c:pt idx="64">
                  <c:v>0.525667</c:v>
                </c:pt>
                <c:pt idx="65">
                  <c:v>0.55082600000000004</c:v>
                </c:pt>
                <c:pt idx="66">
                  <c:v>0.57581300000000002</c:v>
                </c:pt>
                <c:pt idx="67">
                  <c:v>0.60097100000000014</c:v>
                </c:pt>
                <c:pt idx="68">
                  <c:v>0.62567600000000012</c:v>
                </c:pt>
                <c:pt idx="69">
                  <c:v>0.65093600000000007</c:v>
                </c:pt>
                <c:pt idx="70">
                  <c:v>0.6759980000000001</c:v>
                </c:pt>
                <c:pt idx="71">
                  <c:v>0.70032399999999984</c:v>
                </c:pt>
                <c:pt idx="72">
                  <c:v>0.72539600000000004</c:v>
                </c:pt>
                <c:pt idx="73">
                  <c:v>0.74977500000000008</c:v>
                </c:pt>
                <c:pt idx="74">
                  <c:v>0.77598199999999995</c:v>
                </c:pt>
                <c:pt idx="75">
                  <c:v>0.80096400000000001</c:v>
                </c:pt>
                <c:pt idx="76">
                  <c:v>0.82456199999999991</c:v>
                </c:pt>
                <c:pt idx="77">
                  <c:v>0.85003300000000004</c:v>
                </c:pt>
                <c:pt idx="78">
                  <c:v>0.87373199999999995</c:v>
                </c:pt>
                <c:pt idx="79">
                  <c:v>0.90148199999999989</c:v>
                </c:pt>
                <c:pt idx="80">
                  <c:v>0.92466899999999996</c:v>
                </c:pt>
                <c:pt idx="81">
                  <c:v>0.94968600000000003</c:v>
                </c:pt>
                <c:pt idx="82">
                  <c:v>0.97471399999999997</c:v>
                </c:pt>
                <c:pt idx="83">
                  <c:v>0.9951819999999999</c:v>
                </c:pt>
              </c:numCache>
            </c:numRef>
          </c:xVal>
          <c:yVal>
            <c:numRef>
              <c:f>'BAM 109_Ar87KMicro_100413 (Isot'!$B$27:$B$110</c:f>
              <c:numCache>
                <c:formatCode>General</c:formatCode>
                <c:ptCount val="84"/>
                <c:pt idx="0">
                  <c:v>17.128900000000005</c:v>
                </c:pt>
                <c:pt idx="1">
                  <c:v>19.521999999999995</c:v>
                </c:pt>
                <c:pt idx="2">
                  <c:v>23.347100000000001</c:v>
                </c:pt>
                <c:pt idx="3">
                  <c:v>27.029499999999995</c:v>
                </c:pt>
                <c:pt idx="4">
                  <c:v>30.122599999999991</c:v>
                </c:pt>
                <c:pt idx="5">
                  <c:v>33.691100000000006</c:v>
                </c:pt>
                <c:pt idx="6">
                  <c:v>37.321600000000004</c:v>
                </c:pt>
                <c:pt idx="7">
                  <c:v>40.917399999999994</c:v>
                </c:pt>
                <c:pt idx="8">
                  <c:v>44.640800000000006</c:v>
                </c:pt>
                <c:pt idx="9">
                  <c:v>48.503400000000006</c:v>
                </c:pt>
                <c:pt idx="10">
                  <c:v>52.0505</c:v>
                </c:pt>
                <c:pt idx="11">
                  <c:v>54.806999999999995</c:v>
                </c:pt>
                <c:pt idx="12">
                  <c:v>60.101200000000006</c:v>
                </c:pt>
                <c:pt idx="13">
                  <c:v>64.366200000000006</c:v>
                </c:pt>
                <c:pt idx="14">
                  <c:v>70.291100000000014</c:v>
                </c:pt>
                <c:pt idx="15">
                  <c:v>76.178499999999985</c:v>
                </c:pt>
                <c:pt idx="16">
                  <c:v>82.229600000000005</c:v>
                </c:pt>
                <c:pt idx="17">
                  <c:v>88.384399999999999</c:v>
                </c:pt>
                <c:pt idx="18">
                  <c:v>96.967300000000009</c:v>
                </c:pt>
                <c:pt idx="19">
                  <c:v>105.3306</c:v>
                </c:pt>
                <c:pt idx="20">
                  <c:v>113.82369999999999</c:v>
                </c:pt>
                <c:pt idx="21">
                  <c:v>123.46339999999999</c:v>
                </c:pt>
                <c:pt idx="22">
                  <c:v>133.54679999999999</c:v>
                </c:pt>
                <c:pt idx="23">
                  <c:v>143.83590000000001</c:v>
                </c:pt>
                <c:pt idx="24">
                  <c:v>154.40469999999999</c:v>
                </c:pt>
                <c:pt idx="25">
                  <c:v>165.261</c:v>
                </c:pt>
                <c:pt idx="26">
                  <c:v>176.23759999999999</c:v>
                </c:pt>
                <c:pt idx="27">
                  <c:v>187.2424</c:v>
                </c:pt>
                <c:pt idx="28">
                  <c:v>198.17919999999998</c:v>
                </c:pt>
                <c:pt idx="29">
                  <c:v>206.8115</c:v>
                </c:pt>
                <c:pt idx="30">
                  <c:v>218.27059999999997</c:v>
                </c:pt>
                <c:pt idx="31">
                  <c:v>226.65610000000001</c:v>
                </c:pt>
                <c:pt idx="32">
                  <c:v>235.60559999999998</c:v>
                </c:pt>
                <c:pt idx="33">
                  <c:v>244.81020000000001</c:v>
                </c:pt>
                <c:pt idx="34">
                  <c:v>253.73830000000001</c:v>
                </c:pt>
                <c:pt idx="35">
                  <c:v>261.34350000000001</c:v>
                </c:pt>
                <c:pt idx="36">
                  <c:v>269.7192</c:v>
                </c:pt>
                <c:pt idx="37">
                  <c:v>277.01169999999996</c:v>
                </c:pt>
                <c:pt idx="38">
                  <c:v>285.26220000000001</c:v>
                </c:pt>
                <c:pt idx="39">
                  <c:v>293.74689999999993</c:v>
                </c:pt>
                <c:pt idx="40">
                  <c:v>301.41509999999994</c:v>
                </c:pt>
                <c:pt idx="41">
                  <c:v>336.2543</c:v>
                </c:pt>
                <c:pt idx="42">
                  <c:v>343.50869999999992</c:v>
                </c:pt>
                <c:pt idx="43">
                  <c:v>348.60719999999992</c:v>
                </c:pt>
                <c:pt idx="44">
                  <c:v>355.79599999999994</c:v>
                </c:pt>
                <c:pt idx="45">
                  <c:v>365.34390000000002</c:v>
                </c:pt>
                <c:pt idx="46">
                  <c:v>381.77820000000003</c:v>
                </c:pt>
                <c:pt idx="47">
                  <c:v>392.56099999999992</c:v>
                </c:pt>
                <c:pt idx="48">
                  <c:v>401.69549999999992</c:v>
                </c:pt>
                <c:pt idx="49">
                  <c:v>406.45159999999987</c:v>
                </c:pt>
                <c:pt idx="50">
                  <c:v>410.65789999999998</c:v>
                </c:pt>
                <c:pt idx="51">
                  <c:v>412.47729999999996</c:v>
                </c:pt>
                <c:pt idx="52">
                  <c:v>415.56900000000002</c:v>
                </c:pt>
                <c:pt idx="53">
                  <c:v>417.97529999999995</c:v>
                </c:pt>
                <c:pt idx="54">
                  <c:v>420.55529999999999</c:v>
                </c:pt>
                <c:pt idx="55">
                  <c:v>423.00450000000001</c:v>
                </c:pt>
                <c:pt idx="56">
                  <c:v>425.21509999999995</c:v>
                </c:pt>
                <c:pt idx="57">
                  <c:v>426.86779999999999</c:v>
                </c:pt>
                <c:pt idx="58">
                  <c:v>430.28129999999993</c:v>
                </c:pt>
                <c:pt idx="59">
                  <c:v>432.32960000000008</c:v>
                </c:pt>
                <c:pt idx="60">
                  <c:v>434.39869999999996</c:v>
                </c:pt>
                <c:pt idx="61">
                  <c:v>436.70499999999993</c:v>
                </c:pt>
                <c:pt idx="62">
                  <c:v>438.95679999999993</c:v>
                </c:pt>
                <c:pt idx="63">
                  <c:v>440.71389999999997</c:v>
                </c:pt>
                <c:pt idx="64">
                  <c:v>442.7491</c:v>
                </c:pt>
                <c:pt idx="65">
                  <c:v>444.94849999999997</c:v>
                </c:pt>
                <c:pt idx="66">
                  <c:v>447.41349999999994</c:v>
                </c:pt>
                <c:pt idx="67">
                  <c:v>449.39269999999999</c:v>
                </c:pt>
                <c:pt idx="68">
                  <c:v>451.10289999999998</c:v>
                </c:pt>
                <c:pt idx="69">
                  <c:v>453.31420000000008</c:v>
                </c:pt>
                <c:pt idx="70">
                  <c:v>455.90299999999996</c:v>
                </c:pt>
                <c:pt idx="71">
                  <c:v>458.79419999999993</c:v>
                </c:pt>
                <c:pt idx="72">
                  <c:v>461.80369999999999</c:v>
                </c:pt>
                <c:pt idx="73">
                  <c:v>465.49839999999995</c:v>
                </c:pt>
                <c:pt idx="74">
                  <c:v>470.42249999999996</c:v>
                </c:pt>
                <c:pt idx="75">
                  <c:v>475.70359999999994</c:v>
                </c:pt>
                <c:pt idx="76">
                  <c:v>481.92309999999986</c:v>
                </c:pt>
                <c:pt idx="77">
                  <c:v>491.0729</c:v>
                </c:pt>
                <c:pt idx="78">
                  <c:v>503.69659999999993</c:v>
                </c:pt>
                <c:pt idx="79">
                  <c:v>526.93549999999993</c:v>
                </c:pt>
                <c:pt idx="80">
                  <c:v>563.51110000000006</c:v>
                </c:pt>
                <c:pt idx="81">
                  <c:v>650.76599999999996</c:v>
                </c:pt>
                <c:pt idx="82">
                  <c:v>812.31819999999993</c:v>
                </c:pt>
                <c:pt idx="83">
                  <c:v>820.50840000000005</c:v>
                </c:pt>
              </c:numCache>
            </c:numRef>
          </c:yVal>
          <c:smooth val="1"/>
        </c:ser>
        <c:ser>
          <c:idx val="1"/>
          <c:order val="1"/>
          <c:tx>
            <c:v>Desorption</c:v>
          </c:tx>
          <c:spPr>
            <a:ln>
              <a:solidFill>
                <a:srgbClr val="2108B8"/>
              </a:solidFill>
            </a:ln>
          </c:spPr>
          <c:marker>
            <c:symbol val="square"/>
            <c:size val="5"/>
            <c:spPr>
              <a:solidFill>
                <a:srgbClr val="2108B8"/>
              </a:solidFill>
              <a:ln>
                <a:solidFill>
                  <a:srgbClr val="2108B8"/>
                </a:solidFill>
              </a:ln>
            </c:spPr>
          </c:marker>
          <c:xVal>
            <c:numRef>
              <c:f>'BAM 109_Ar87KMicro_100413 (Isot'!$A$111:$A$149</c:f>
              <c:numCache>
                <c:formatCode>0.00E+00</c:formatCode>
                <c:ptCount val="39"/>
                <c:pt idx="0">
                  <c:v>0.99410900000000002</c:v>
                </c:pt>
                <c:pt idx="1">
                  <c:v>0.974333</c:v>
                </c:pt>
                <c:pt idx="2">
                  <c:v>0.95012799999999997</c:v>
                </c:pt>
                <c:pt idx="3">
                  <c:v>0.92580099999999999</c:v>
                </c:pt>
                <c:pt idx="4">
                  <c:v>0.900177</c:v>
                </c:pt>
                <c:pt idx="5">
                  <c:v>0.87470499999999995</c:v>
                </c:pt>
                <c:pt idx="6">
                  <c:v>0.84935700000000003</c:v>
                </c:pt>
                <c:pt idx="7">
                  <c:v>0.82390300000000005</c:v>
                </c:pt>
                <c:pt idx="8">
                  <c:v>0.79965500000000012</c:v>
                </c:pt>
                <c:pt idx="9">
                  <c:v>0.77550100000000011</c:v>
                </c:pt>
                <c:pt idx="10">
                  <c:v>0.74970000000000014</c:v>
                </c:pt>
                <c:pt idx="11">
                  <c:v>0.72424699999999997</c:v>
                </c:pt>
                <c:pt idx="12">
                  <c:v>0.69878099999999999</c:v>
                </c:pt>
                <c:pt idx="13">
                  <c:v>0.67406699999999997</c:v>
                </c:pt>
                <c:pt idx="14">
                  <c:v>0.64845299999999984</c:v>
                </c:pt>
                <c:pt idx="15">
                  <c:v>0.62571399999999999</c:v>
                </c:pt>
                <c:pt idx="16">
                  <c:v>0.59857799999999994</c:v>
                </c:pt>
                <c:pt idx="17">
                  <c:v>0.57519900000000013</c:v>
                </c:pt>
                <c:pt idx="18">
                  <c:v>0.55084200000000005</c:v>
                </c:pt>
                <c:pt idx="19">
                  <c:v>0.52520100000000003</c:v>
                </c:pt>
                <c:pt idx="20">
                  <c:v>0.50058999999999987</c:v>
                </c:pt>
                <c:pt idx="21">
                  <c:v>0.47526600000000002</c:v>
                </c:pt>
                <c:pt idx="22">
                  <c:v>0.45018400000000003</c:v>
                </c:pt>
                <c:pt idx="23">
                  <c:v>0.42339500000000002</c:v>
                </c:pt>
                <c:pt idx="24">
                  <c:v>0.40056200000000003</c:v>
                </c:pt>
                <c:pt idx="25">
                  <c:v>0.37530600000000008</c:v>
                </c:pt>
                <c:pt idx="26">
                  <c:v>0.34888700000000006</c:v>
                </c:pt>
                <c:pt idx="27">
                  <c:v>0.32418100000000005</c:v>
                </c:pt>
                <c:pt idx="28">
                  <c:v>0.30057300000000009</c:v>
                </c:pt>
                <c:pt idx="29">
                  <c:v>0.27481500000000009</c:v>
                </c:pt>
                <c:pt idx="30">
                  <c:v>0.24927299999999999</c:v>
                </c:pt>
                <c:pt idx="31">
                  <c:v>0.20100599999999999</c:v>
                </c:pt>
                <c:pt idx="32">
                  <c:v>0.19705800000000001</c:v>
                </c:pt>
                <c:pt idx="33">
                  <c:v>0.17379000000000003</c:v>
                </c:pt>
                <c:pt idx="34">
                  <c:v>0.14891100000000002</c:v>
                </c:pt>
                <c:pt idx="35">
                  <c:v>0.12535399999999997</c:v>
                </c:pt>
                <c:pt idx="36">
                  <c:v>9.9974200000000041E-2</c:v>
                </c:pt>
                <c:pt idx="37">
                  <c:v>7.4158699999999994E-2</c:v>
                </c:pt>
                <c:pt idx="38">
                  <c:v>4.420290000000001E-2</c:v>
                </c:pt>
              </c:numCache>
            </c:numRef>
          </c:xVal>
          <c:yVal>
            <c:numRef>
              <c:f>'BAM 109_Ar87KMicro_100413 (Isot'!$B$111:$B$149</c:f>
              <c:numCache>
                <c:formatCode>General</c:formatCode>
                <c:ptCount val="39"/>
                <c:pt idx="0">
                  <c:v>820.30559999999991</c:v>
                </c:pt>
                <c:pt idx="1">
                  <c:v>819.31309999999996</c:v>
                </c:pt>
                <c:pt idx="2">
                  <c:v>817.35809999999992</c:v>
                </c:pt>
                <c:pt idx="3">
                  <c:v>696.81219999999985</c:v>
                </c:pt>
                <c:pt idx="4">
                  <c:v>560.61990000000003</c:v>
                </c:pt>
                <c:pt idx="5">
                  <c:v>520.42669999999987</c:v>
                </c:pt>
                <c:pt idx="6">
                  <c:v>500.86430000000001</c:v>
                </c:pt>
                <c:pt idx="7">
                  <c:v>488.05059999999992</c:v>
                </c:pt>
                <c:pt idx="8">
                  <c:v>480.0419</c:v>
                </c:pt>
                <c:pt idx="9">
                  <c:v>473.46009999999995</c:v>
                </c:pt>
                <c:pt idx="10">
                  <c:v>468.1782</c:v>
                </c:pt>
                <c:pt idx="11">
                  <c:v>464.1069</c:v>
                </c:pt>
                <c:pt idx="12">
                  <c:v>460.6259</c:v>
                </c:pt>
                <c:pt idx="13">
                  <c:v>457.54379999999992</c:v>
                </c:pt>
                <c:pt idx="14">
                  <c:v>454.86930000000001</c:v>
                </c:pt>
                <c:pt idx="15">
                  <c:v>452.47329999999994</c:v>
                </c:pt>
                <c:pt idx="16">
                  <c:v>449.97689999999994</c:v>
                </c:pt>
                <c:pt idx="17">
                  <c:v>447.40179999999987</c:v>
                </c:pt>
                <c:pt idx="18">
                  <c:v>444.87670000000003</c:v>
                </c:pt>
                <c:pt idx="19">
                  <c:v>442.78889999999996</c:v>
                </c:pt>
                <c:pt idx="20">
                  <c:v>440.60570000000001</c:v>
                </c:pt>
                <c:pt idx="21">
                  <c:v>438.39179999999993</c:v>
                </c:pt>
                <c:pt idx="22">
                  <c:v>436.69990000000001</c:v>
                </c:pt>
                <c:pt idx="23">
                  <c:v>434.10469999999998</c:v>
                </c:pt>
                <c:pt idx="24">
                  <c:v>432.01929999999999</c:v>
                </c:pt>
                <c:pt idx="25">
                  <c:v>429.85539999999992</c:v>
                </c:pt>
                <c:pt idx="26">
                  <c:v>428.0573</c:v>
                </c:pt>
                <c:pt idx="27">
                  <c:v>425.59769999999992</c:v>
                </c:pt>
                <c:pt idx="28">
                  <c:v>423.56330000000003</c:v>
                </c:pt>
                <c:pt idx="29">
                  <c:v>420.66820000000001</c:v>
                </c:pt>
                <c:pt idx="30">
                  <c:v>418.05759999999992</c:v>
                </c:pt>
                <c:pt idx="31">
                  <c:v>412.35939999999999</c:v>
                </c:pt>
                <c:pt idx="32">
                  <c:v>412.00979999999993</c:v>
                </c:pt>
                <c:pt idx="33">
                  <c:v>408.72869999999995</c:v>
                </c:pt>
                <c:pt idx="34">
                  <c:v>404.48669999999987</c:v>
                </c:pt>
                <c:pt idx="35">
                  <c:v>399.74680000000001</c:v>
                </c:pt>
                <c:pt idx="36">
                  <c:v>392.33599999999996</c:v>
                </c:pt>
                <c:pt idx="37">
                  <c:v>381.51780000000002</c:v>
                </c:pt>
                <c:pt idx="38">
                  <c:v>359.80669999999992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158592"/>
        <c:axId val="70161152"/>
      </c:scatterChart>
      <c:valAx>
        <c:axId val="70158592"/>
        <c:scaling>
          <c:logBase val="10"/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Relative Pressure, P/Po</a:t>
                </a:r>
              </a:p>
            </c:rich>
          </c:tx>
          <c:overlay val="0"/>
        </c:title>
        <c:numFmt formatCode="0.00E+00" sourceLinked="0"/>
        <c:majorTickMark val="out"/>
        <c:minorTickMark val="none"/>
        <c:tickLblPos val="low"/>
        <c:crossAx val="70161152"/>
        <c:crosses val="autoZero"/>
        <c:crossBetween val="midCat"/>
      </c:valAx>
      <c:valAx>
        <c:axId val="70161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Volume, STP (cc/g)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70158592"/>
        <c:crosses val="autoZero"/>
        <c:crossBetween val="midCat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Isotherm Linear, CO2-273K  BAM 109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Adsorption</c:v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'BAM 109_CO2_iQ-108_101413 (Isot'!$A$27:$A$108</c:f>
              <c:numCache>
                <c:formatCode>0.00E+00</c:formatCode>
                <c:ptCount val="82"/>
                <c:pt idx="0">
                  <c:v>1.4284700000000003E-7</c:v>
                </c:pt>
                <c:pt idx="1">
                  <c:v>2.1603600000000007E-7</c:v>
                </c:pt>
                <c:pt idx="2">
                  <c:v>2.6617100000000009E-7</c:v>
                </c:pt>
                <c:pt idx="3">
                  <c:v>2.9344200000000012E-7</c:v>
                </c:pt>
                <c:pt idx="4">
                  <c:v>3.0422300000000009E-7</c:v>
                </c:pt>
                <c:pt idx="5">
                  <c:v>1.2681900000000003E-6</c:v>
                </c:pt>
                <c:pt idx="6">
                  <c:v>1.8906800000000007E-6</c:v>
                </c:pt>
                <c:pt idx="7">
                  <c:v>2.279570000000001E-6</c:v>
                </c:pt>
                <c:pt idx="8">
                  <c:v>2.5465100000000008E-6</c:v>
                </c:pt>
                <c:pt idx="9">
                  <c:v>2.6932400000000006E-6</c:v>
                </c:pt>
                <c:pt idx="10">
                  <c:v>2.8247200000000012E-6</c:v>
                </c:pt>
                <c:pt idx="11">
                  <c:v>2.9674100000000013E-6</c:v>
                </c:pt>
                <c:pt idx="12">
                  <c:v>4.0746400000000019E-6</c:v>
                </c:pt>
                <c:pt idx="13">
                  <c:v>4.8185600000000005E-6</c:v>
                </c:pt>
                <c:pt idx="14">
                  <c:v>5.2263200000000017E-6</c:v>
                </c:pt>
                <c:pt idx="15">
                  <c:v>5.334280000000001E-6</c:v>
                </c:pt>
                <c:pt idx="16">
                  <c:v>5.7850900000000026E-6</c:v>
                </c:pt>
                <c:pt idx="17">
                  <c:v>6.4006200000000024E-6</c:v>
                </c:pt>
                <c:pt idx="18">
                  <c:v>6.5800900000000026E-6</c:v>
                </c:pt>
                <c:pt idx="19">
                  <c:v>6.7187700000000021E-6</c:v>
                </c:pt>
                <c:pt idx="20">
                  <c:v>6.8229500000000013E-6</c:v>
                </c:pt>
                <c:pt idx="21">
                  <c:v>7.6354000000000015E-6</c:v>
                </c:pt>
                <c:pt idx="22">
                  <c:v>1.1523600000000004E-5</c:v>
                </c:pt>
                <c:pt idx="23">
                  <c:v>1.1896300000000003E-5</c:v>
                </c:pt>
                <c:pt idx="24">
                  <c:v>1.6438400000000002E-5</c:v>
                </c:pt>
                <c:pt idx="25">
                  <c:v>2.0800200000000008E-5</c:v>
                </c:pt>
                <c:pt idx="26">
                  <c:v>2.5096900000000007E-5</c:v>
                </c:pt>
                <c:pt idx="27">
                  <c:v>3.1599300000000008E-5</c:v>
                </c:pt>
                <c:pt idx="28">
                  <c:v>3.7966800000000004E-5</c:v>
                </c:pt>
                <c:pt idx="29">
                  <c:v>4.7802900000000023E-5</c:v>
                </c:pt>
                <c:pt idx="30">
                  <c:v>5.9603200000000012E-5</c:v>
                </c:pt>
                <c:pt idx="31">
                  <c:v>7.4425100000000014E-5</c:v>
                </c:pt>
                <c:pt idx="32">
                  <c:v>9.3277000000000049E-5</c:v>
                </c:pt>
                <c:pt idx="33">
                  <c:v>1.1702200000000003E-4</c:v>
                </c:pt>
                <c:pt idx="34">
                  <c:v>1.4690999999999999E-4</c:v>
                </c:pt>
                <c:pt idx="35">
                  <c:v>1.8460900000000005E-4</c:v>
                </c:pt>
                <c:pt idx="36">
                  <c:v>2.3216099999999999E-4</c:v>
                </c:pt>
                <c:pt idx="37">
                  <c:v>2.3323699999999996E-4</c:v>
                </c:pt>
                <c:pt idx="38">
                  <c:v>2.6426900000000003E-4</c:v>
                </c:pt>
                <c:pt idx="39">
                  <c:v>2.9438200000000004E-4</c:v>
                </c:pt>
                <c:pt idx="40">
                  <c:v>6.1504900000000011E-4</c:v>
                </c:pt>
                <c:pt idx="41">
                  <c:v>8.682350000000003E-4</c:v>
                </c:pt>
                <c:pt idx="42">
                  <c:v>1.1573300000000003E-3</c:v>
                </c:pt>
                <c:pt idx="43">
                  <c:v>1.45159E-3</c:v>
                </c:pt>
                <c:pt idx="44">
                  <c:v>2.1638500000000006E-3</c:v>
                </c:pt>
                <c:pt idx="45">
                  <c:v>2.9011700000000002E-3</c:v>
                </c:pt>
                <c:pt idx="46">
                  <c:v>3.6341500000000005E-3</c:v>
                </c:pt>
                <c:pt idx="47">
                  <c:v>4.3786400000000005E-3</c:v>
                </c:pt>
                <c:pt idx="48">
                  <c:v>5.1048200000000004E-3</c:v>
                </c:pt>
                <c:pt idx="49">
                  <c:v>5.8422000000000005E-3</c:v>
                </c:pt>
                <c:pt idx="50">
                  <c:v>6.5654000000000007E-3</c:v>
                </c:pt>
                <c:pt idx="51">
                  <c:v>7.2985700000000008E-3</c:v>
                </c:pt>
                <c:pt idx="52">
                  <c:v>8.0310200000000016E-3</c:v>
                </c:pt>
                <c:pt idx="53">
                  <c:v>8.7238800000000016E-3</c:v>
                </c:pt>
                <c:pt idx="54">
                  <c:v>9.4885600000000018E-3</c:v>
                </c:pt>
                <c:pt idx="55">
                  <c:v>1.02185E-2</c:v>
                </c:pt>
                <c:pt idx="56">
                  <c:v>1.0900999999999999E-2</c:v>
                </c:pt>
                <c:pt idx="57">
                  <c:v>1.1627500000000002E-2</c:v>
                </c:pt>
                <c:pt idx="58">
                  <c:v>1.2366500000000002E-2</c:v>
                </c:pt>
                <c:pt idx="59">
                  <c:v>1.3092899999999999E-2</c:v>
                </c:pt>
                <c:pt idx="60">
                  <c:v>1.3823400000000003E-2</c:v>
                </c:pt>
                <c:pt idx="61">
                  <c:v>1.4540000000000001E-2</c:v>
                </c:pt>
                <c:pt idx="62">
                  <c:v>1.5269100000000001E-2</c:v>
                </c:pt>
                <c:pt idx="63">
                  <c:v>1.59924E-2</c:v>
                </c:pt>
                <c:pt idx="64">
                  <c:v>1.6719800000000003E-2</c:v>
                </c:pt>
                <c:pt idx="65">
                  <c:v>1.7449200000000002E-2</c:v>
                </c:pt>
                <c:pt idx="66">
                  <c:v>1.8175400000000001E-2</c:v>
                </c:pt>
                <c:pt idx="67">
                  <c:v>1.8910300000000001E-2</c:v>
                </c:pt>
                <c:pt idx="68">
                  <c:v>1.9645900000000004E-2</c:v>
                </c:pt>
                <c:pt idx="69">
                  <c:v>2.0373499999999999E-2</c:v>
                </c:pt>
                <c:pt idx="70">
                  <c:v>2.1103799999999999E-2</c:v>
                </c:pt>
                <c:pt idx="71">
                  <c:v>2.1828299999999998E-2</c:v>
                </c:pt>
                <c:pt idx="72">
                  <c:v>2.2555200000000004E-2</c:v>
                </c:pt>
                <c:pt idx="73">
                  <c:v>2.3284599999999996E-2</c:v>
                </c:pt>
                <c:pt idx="74">
                  <c:v>2.4025600000000001E-2</c:v>
                </c:pt>
                <c:pt idx="75">
                  <c:v>2.47508E-2</c:v>
                </c:pt>
                <c:pt idx="76">
                  <c:v>2.5474300000000002E-2</c:v>
                </c:pt>
                <c:pt idx="77">
                  <c:v>2.6203400000000005E-2</c:v>
                </c:pt>
                <c:pt idx="78">
                  <c:v>2.6929200000000004E-2</c:v>
                </c:pt>
                <c:pt idx="79">
                  <c:v>2.7655700000000002E-2</c:v>
                </c:pt>
                <c:pt idx="80">
                  <c:v>2.83875E-2</c:v>
                </c:pt>
                <c:pt idx="81">
                  <c:v>2.8995699999999996E-2</c:v>
                </c:pt>
              </c:numCache>
            </c:numRef>
          </c:xVal>
          <c:yVal>
            <c:numRef>
              <c:f>'BAM 109_CO2_iQ-108_101413 (Isot'!$B$27:$B$108</c:f>
              <c:numCache>
                <c:formatCode>General</c:formatCode>
                <c:ptCount val="82"/>
                <c:pt idx="0">
                  <c:v>3.0000000000000003E-4</c:v>
                </c:pt>
                <c:pt idx="1">
                  <c:v>4.0000000000000007E-4</c:v>
                </c:pt>
                <c:pt idx="2">
                  <c:v>4.0000000000000007E-4</c:v>
                </c:pt>
                <c:pt idx="3">
                  <c:v>3.0000000000000003E-4</c:v>
                </c:pt>
                <c:pt idx="4">
                  <c:v>1.0000000000000002E-4</c:v>
                </c:pt>
                <c:pt idx="5">
                  <c:v>1.1400000000000002E-2</c:v>
                </c:pt>
                <c:pt idx="6">
                  <c:v>1.9300000000000005E-2</c:v>
                </c:pt>
                <c:pt idx="7">
                  <c:v>2.3800000000000002E-2</c:v>
                </c:pt>
                <c:pt idx="8">
                  <c:v>2.6599999999999999E-2</c:v>
                </c:pt>
                <c:pt idx="9">
                  <c:v>2.87E-2</c:v>
                </c:pt>
                <c:pt idx="10">
                  <c:v>2.9899999999999999E-2</c:v>
                </c:pt>
                <c:pt idx="11">
                  <c:v>2.9899999999999999E-2</c:v>
                </c:pt>
                <c:pt idx="12">
                  <c:v>4.1199999999999994E-2</c:v>
                </c:pt>
                <c:pt idx="13">
                  <c:v>4.8700000000000007E-2</c:v>
                </c:pt>
                <c:pt idx="14">
                  <c:v>5.1199999999999996E-2</c:v>
                </c:pt>
                <c:pt idx="15">
                  <c:v>5.0200000000000002E-2</c:v>
                </c:pt>
                <c:pt idx="16">
                  <c:v>5.16E-2</c:v>
                </c:pt>
                <c:pt idx="17">
                  <c:v>4.7200000000000006E-2</c:v>
                </c:pt>
                <c:pt idx="18">
                  <c:v>4.3800000000000006E-2</c:v>
                </c:pt>
                <c:pt idx="19">
                  <c:v>3.95E-2</c:v>
                </c:pt>
                <c:pt idx="20">
                  <c:v>3.4599999999999999E-2</c:v>
                </c:pt>
                <c:pt idx="21">
                  <c:v>4.1800000000000004E-2</c:v>
                </c:pt>
                <c:pt idx="22">
                  <c:v>9.8300000000000026E-2</c:v>
                </c:pt>
                <c:pt idx="23">
                  <c:v>9.5600000000000018E-2</c:v>
                </c:pt>
                <c:pt idx="24">
                  <c:v>0.16600000000000001</c:v>
                </c:pt>
                <c:pt idx="25">
                  <c:v>0.22850000000000001</c:v>
                </c:pt>
                <c:pt idx="26">
                  <c:v>0.29110000000000008</c:v>
                </c:pt>
                <c:pt idx="27">
                  <c:v>0.38510000000000005</c:v>
                </c:pt>
                <c:pt idx="28">
                  <c:v>0.47800000000000004</c:v>
                </c:pt>
                <c:pt idx="29">
                  <c:v>0.62870000000000015</c:v>
                </c:pt>
                <c:pt idx="30">
                  <c:v>0.80510000000000004</c:v>
                </c:pt>
                <c:pt idx="31">
                  <c:v>1.0233999999999999</c:v>
                </c:pt>
                <c:pt idx="32">
                  <c:v>1.2976999999999999</c:v>
                </c:pt>
                <c:pt idx="33">
                  <c:v>1.635</c:v>
                </c:pt>
                <c:pt idx="34">
                  <c:v>2.0451000000000001</c:v>
                </c:pt>
                <c:pt idx="35">
                  <c:v>2.5461999999999998</c:v>
                </c:pt>
                <c:pt idx="36">
                  <c:v>3.1534</c:v>
                </c:pt>
                <c:pt idx="37">
                  <c:v>3.1663999999999999</c:v>
                </c:pt>
                <c:pt idx="38">
                  <c:v>3.5482</c:v>
                </c:pt>
                <c:pt idx="39">
                  <c:v>3.9093</c:v>
                </c:pt>
                <c:pt idx="40">
                  <c:v>7.4001000000000001</c:v>
                </c:pt>
                <c:pt idx="41">
                  <c:v>9.8165000000000031</c:v>
                </c:pt>
                <c:pt idx="42">
                  <c:v>12.3216</c:v>
                </c:pt>
                <c:pt idx="43">
                  <c:v>14.6778</c:v>
                </c:pt>
                <c:pt idx="44">
                  <c:v>19.750800000000005</c:v>
                </c:pt>
                <c:pt idx="45">
                  <c:v>24.386099999999995</c:v>
                </c:pt>
                <c:pt idx="46">
                  <c:v>28.563300000000002</c:v>
                </c:pt>
                <c:pt idx="47">
                  <c:v>32.482900000000001</c:v>
                </c:pt>
                <c:pt idx="48">
                  <c:v>36.0471</c:v>
                </c:pt>
                <c:pt idx="49">
                  <c:v>39.453999999999994</c:v>
                </c:pt>
                <c:pt idx="50">
                  <c:v>42.616500000000002</c:v>
                </c:pt>
                <c:pt idx="51">
                  <c:v>45.674000000000007</c:v>
                </c:pt>
                <c:pt idx="52">
                  <c:v>48.610900000000001</c:v>
                </c:pt>
                <c:pt idx="53">
                  <c:v>51.265000000000008</c:v>
                </c:pt>
                <c:pt idx="54">
                  <c:v>54.098000000000006</c:v>
                </c:pt>
                <c:pt idx="55">
                  <c:v>56.715600000000002</c:v>
                </c:pt>
                <c:pt idx="56">
                  <c:v>59.077400000000004</c:v>
                </c:pt>
                <c:pt idx="57">
                  <c:v>61.520400000000002</c:v>
                </c:pt>
                <c:pt idx="58">
                  <c:v>63.926000000000002</c:v>
                </c:pt>
                <c:pt idx="59">
                  <c:v>66.223100000000002</c:v>
                </c:pt>
                <c:pt idx="60">
                  <c:v>68.483099999999993</c:v>
                </c:pt>
                <c:pt idx="61">
                  <c:v>70.646600000000007</c:v>
                </c:pt>
                <c:pt idx="62">
                  <c:v>72.798500000000004</c:v>
                </c:pt>
                <c:pt idx="63">
                  <c:v>74.885199999999998</c:v>
                </c:pt>
                <c:pt idx="64">
                  <c:v>76.927300000000002</c:v>
                </c:pt>
                <c:pt idx="65">
                  <c:v>78.933200000000014</c:v>
                </c:pt>
                <c:pt idx="66">
                  <c:v>80.88039999999998</c:v>
                </c:pt>
                <c:pt idx="67">
                  <c:v>82.774699999999996</c:v>
                </c:pt>
                <c:pt idx="68">
                  <c:v>84.67619999999998</c:v>
                </c:pt>
                <c:pt idx="69">
                  <c:v>86.586799999999982</c:v>
                </c:pt>
                <c:pt idx="70">
                  <c:v>88.405600000000007</c:v>
                </c:pt>
                <c:pt idx="71">
                  <c:v>90.156599999999983</c:v>
                </c:pt>
                <c:pt idx="72">
                  <c:v>91.882299999999987</c:v>
                </c:pt>
                <c:pt idx="73">
                  <c:v>93.604200000000006</c:v>
                </c:pt>
                <c:pt idx="74">
                  <c:v>95.24160000000002</c:v>
                </c:pt>
                <c:pt idx="75">
                  <c:v>96.876299999999986</c:v>
                </c:pt>
                <c:pt idx="76">
                  <c:v>98.566100000000006</c:v>
                </c:pt>
                <c:pt idx="77">
                  <c:v>100.1746</c:v>
                </c:pt>
                <c:pt idx="78">
                  <c:v>101.7269</c:v>
                </c:pt>
                <c:pt idx="79">
                  <c:v>103.2598</c:v>
                </c:pt>
                <c:pt idx="80">
                  <c:v>104.73439999999999</c:v>
                </c:pt>
                <c:pt idx="81">
                  <c:v>106.04160000000002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181248"/>
        <c:axId val="70184320"/>
      </c:scatterChart>
      <c:valAx>
        <c:axId val="70181248"/>
        <c:scaling>
          <c:orientation val="minMax"/>
          <c:max val="3.0000000000000002E-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Relative Pressure, P/Po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70184320"/>
        <c:crosses val="autoZero"/>
        <c:crossBetween val="midCat"/>
      </c:valAx>
      <c:valAx>
        <c:axId val="70184320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 , STP (cc/g)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181248"/>
        <c:crosses val="autoZero"/>
        <c:crossBetween val="midCat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Isotherm Log Scale, CO2-273K  BAM 109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Adsorption</c:v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'BAM 109_CO2_iQ-108_101413 (Isot'!$A$27:$A$108</c:f>
              <c:numCache>
                <c:formatCode>0.00E+00</c:formatCode>
                <c:ptCount val="82"/>
                <c:pt idx="0">
                  <c:v>1.4284700000000003E-7</c:v>
                </c:pt>
                <c:pt idx="1">
                  <c:v>2.1603600000000007E-7</c:v>
                </c:pt>
                <c:pt idx="2">
                  <c:v>2.6617100000000009E-7</c:v>
                </c:pt>
                <c:pt idx="3">
                  <c:v>2.9344200000000012E-7</c:v>
                </c:pt>
                <c:pt idx="4">
                  <c:v>3.0422300000000009E-7</c:v>
                </c:pt>
                <c:pt idx="5">
                  <c:v>1.2681900000000003E-6</c:v>
                </c:pt>
                <c:pt idx="6">
                  <c:v>1.8906800000000007E-6</c:v>
                </c:pt>
                <c:pt idx="7">
                  <c:v>2.279570000000001E-6</c:v>
                </c:pt>
                <c:pt idx="8">
                  <c:v>2.5465100000000008E-6</c:v>
                </c:pt>
                <c:pt idx="9">
                  <c:v>2.6932400000000006E-6</c:v>
                </c:pt>
                <c:pt idx="10">
                  <c:v>2.8247200000000012E-6</c:v>
                </c:pt>
                <c:pt idx="11">
                  <c:v>2.9674100000000013E-6</c:v>
                </c:pt>
                <c:pt idx="12">
                  <c:v>4.0746400000000019E-6</c:v>
                </c:pt>
                <c:pt idx="13">
                  <c:v>4.8185600000000005E-6</c:v>
                </c:pt>
                <c:pt idx="14">
                  <c:v>5.2263200000000017E-6</c:v>
                </c:pt>
                <c:pt idx="15">
                  <c:v>5.334280000000001E-6</c:v>
                </c:pt>
                <c:pt idx="16">
                  <c:v>5.7850900000000026E-6</c:v>
                </c:pt>
                <c:pt idx="17">
                  <c:v>6.4006200000000024E-6</c:v>
                </c:pt>
                <c:pt idx="18">
                  <c:v>6.5800900000000026E-6</c:v>
                </c:pt>
                <c:pt idx="19">
                  <c:v>6.7187700000000021E-6</c:v>
                </c:pt>
                <c:pt idx="20">
                  <c:v>6.8229500000000013E-6</c:v>
                </c:pt>
                <c:pt idx="21">
                  <c:v>7.6354000000000015E-6</c:v>
                </c:pt>
                <c:pt idx="22">
                  <c:v>1.1523600000000004E-5</c:v>
                </c:pt>
                <c:pt idx="23">
                  <c:v>1.1896300000000003E-5</c:v>
                </c:pt>
                <c:pt idx="24">
                  <c:v>1.6438400000000002E-5</c:v>
                </c:pt>
                <c:pt idx="25">
                  <c:v>2.0800200000000008E-5</c:v>
                </c:pt>
                <c:pt idx="26">
                  <c:v>2.5096900000000007E-5</c:v>
                </c:pt>
                <c:pt idx="27">
                  <c:v>3.1599300000000008E-5</c:v>
                </c:pt>
                <c:pt idx="28">
                  <c:v>3.7966800000000004E-5</c:v>
                </c:pt>
                <c:pt idx="29">
                  <c:v>4.7802900000000023E-5</c:v>
                </c:pt>
                <c:pt idx="30">
                  <c:v>5.9603200000000012E-5</c:v>
                </c:pt>
                <c:pt idx="31">
                  <c:v>7.4425100000000014E-5</c:v>
                </c:pt>
                <c:pt idx="32">
                  <c:v>9.3277000000000049E-5</c:v>
                </c:pt>
                <c:pt idx="33">
                  <c:v>1.1702200000000003E-4</c:v>
                </c:pt>
                <c:pt idx="34">
                  <c:v>1.4690999999999999E-4</c:v>
                </c:pt>
                <c:pt idx="35">
                  <c:v>1.8460900000000005E-4</c:v>
                </c:pt>
                <c:pt idx="36">
                  <c:v>2.3216099999999999E-4</c:v>
                </c:pt>
                <c:pt idx="37">
                  <c:v>2.3323699999999996E-4</c:v>
                </c:pt>
                <c:pt idx="38">
                  <c:v>2.6426900000000003E-4</c:v>
                </c:pt>
                <c:pt idx="39">
                  <c:v>2.9438200000000004E-4</c:v>
                </c:pt>
                <c:pt idx="40">
                  <c:v>6.1504900000000011E-4</c:v>
                </c:pt>
                <c:pt idx="41">
                  <c:v>8.682350000000003E-4</c:v>
                </c:pt>
                <c:pt idx="42">
                  <c:v>1.1573300000000003E-3</c:v>
                </c:pt>
                <c:pt idx="43">
                  <c:v>1.45159E-3</c:v>
                </c:pt>
                <c:pt idx="44">
                  <c:v>2.1638500000000006E-3</c:v>
                </c:pt>
                <c:pt idx="45">
                  <c:v>2.9011700000000002E-3</c:v>
                </c:pt>
                <c:pt idx="46">
                  <c:v>3.6341500000000005E-3</c:v>
                </c:pt>
                <c:pt idx="47">
                  <c:v>4.3786400000000005E-3</c:v>
                </c:pt>
                <c:pt idx="48">
                  <c:v>5.1048200000000004E-3</c:v>
                </c:pt>
                <c:pt idx="49">
                  <c:v>5.8422000000000005E-3</c:v>
                </c:pt>
                <c:pt idx="50">
                  <c:v>6.5654000000000007E-3</c:v>
                </c:pt>
                <c:pt idx="51">
                  <c:v>7.2985700000000008E-3</c:v>
                </c:pt>
                <c:pt idx="52">
                  <c:v>8.0310200000000016E-3</c:v>
                </c:pt>
                <c:pt idx="53">
                  <c:v>8.7238800000000016E-3</c:v>
                </c:pt>
                <c:pt idx="54">
                  <c:v>9.4885600000000018E-3</c:v>
                </c:pt>
                <c:pt idx="55">
                  <c:v>1.02185E-2</c:v>
                </c:pt>
                <c:pt idx="56">
                  <c:v>1.0900999999999999E-2</c:v>
                </c:pt>
                <c:pt idx="57">
                  <c:v>1.1627500000000002E-2</c:v>
                </c:pt>
                <c:pt idx="58">
                  <c:v>1.2366500000000002E-2</c:v>
                </c:pt>
                <c:pt idx="59">
                  <c:v>1.3092899999999999E-2</c:v>
                </c:pt>
                <c:pt idx="60">
                  <c:v>1.3823400000000003E-2</c:v>
                </c:pt>
                <c:pt idx="61">
                  <c:v>1.4540000000000001E-2</c:v>
                </c:pt>
                <c:pt idx="62">
                  <c:v>1.5269100000000001E-2</c:v>
                </c:pt>
                <c:pt idx="63">
                  <c:v>1.59924E-2</c:v>
                </c:pt>
                <c:pt idx="64">
                  <c:v>1.6719800000000003E-2</c:v>
                </c:pt>
                <c:pt idx="65">
                  <c:v>1.7449200000000002E-2</c:v>
                </c:pt>
                <c:pt idx="66">
                  <c:v>1.8175400000000001E-2</c:v>
                </c:pt>
                <c:pt idx="67">
                  <c:v>1.8910300000000001E-2</c:v>
                </c:pt>
                <c:pt idx="68">
                  <c:v>1.9645900000000004E-2</c:v>
                </c:pt>
                <c:pt idx="69">
                  <c:v>2.0373499999999999E-2</c:v>
                </c:pt>
                <c:pt idx="70">
                  <c:v>2.1103799999999999E-2</c:v>
                </c:pt>
                <c:pt idx="71">
                  <c:v>2.1828299999999998E-2</c:v>
                </c:pt>
                <c:pt idx="72">
                  <c:v>2.2555200000000004E-2</c:v>
                </c:pt>
                <c:pt idx="73">
                  <c:v>2.3284599999999996E-2</c:v>
                </c:pt>
                <c:pt idx="74">
                  <c:v>2.4025600000000001E-2</c:v>
                </c:pt>
                <c:pt idx="75">
                  <c:v>2.47508E-2</c:v>
                </c:pt>
                <c:pt idx="76">
                  <c:v>2.5474300000000002E-2</c:v>
                </c:pt>
                <c:pt idx="77">
                  <c:v>2.6203400000000005E-2</c:v>
                </c:pt>
                <c:pt idx="78">
                  <c:v>2.6929200000000004E-2</c:v>
                </c:pt>
                <c:pt idx="79">
                  <c:v>2.7655700000000002E-2</c:v>
                </c:pt>
                <c:pt idx="80">
                  <c:v>2.83875E-2</c:v>
                </c:pt>
                <c:pt idx="81">
                  <c:v>2.8995699999999996E-2</c:v>
                </c:pt>
              </c:numCache>
            </c:numRef>
          </c:xVal>
          <c:yVal>
            <c:numRef>
              <c:f>'BAM 109_CO2_iQ-108_101413 (Isot'!$B$27:$B$108</c:f>
              <c:numCache>
                <c:formatCode>General</c:formatCode>
                <c:ptCount val="82"/>
                <c:pt idx="0">
                  <c:v>3.0000000000000003E-4</c:v>
                </c:pt>
                <c:pt idx="1">
                  <c:v>4.0000000000000007E-4</c:v>
                </c:pt>
                <c:pt idx="2">
                  <c:v>4.0000000000000007E-4</c:v>
                </c:pt>
                <c:pt idx="3">
                  <c:v>3.0000000000000003E-4</c:v>
                </c:pt>
                <c:pt idx="4">
                  <c:v>1.0000000000000002E-4</c:v>
                </c:pt>
                <c:pt idx="5">
                  <c:v>1.1400000000000002E-2</c:v>
                </c:pt>
                <c:pt idx="6">
                  <c:v>1.9300000000000005E-2</c:v>
                </c:pt>
                <c:pt idx="7">
                  <c:v>2.3800000000000002E-2</c:v>
                </c:pt>
                <c:pt idx="8">
                  <c:v>2.6599999999999999E-2</c:v>
                </c:pt>
                <c:pt idx="9">
                  <c:v>2.87E-2</c:v>
                </c:pt>
                <c:pt idx="10">
                  <c:v>2.9899999999999999E-2</c:v>
                </c:pt>
                <c:pt idx="11">
                  <c:v>2.9899999999999999E-2</c:v>
                </c:pt>
                <c:pt idx="12">
                  <c:v>4.1199999999999994E-2</c:v>
                </c:pt>
                <c:pt idx="13">
                  <c:v>4.8700000000000007E-2</c:v>
                </c:pt>
                <c:pt idx="14">
                  <c:v>5.1199999999999996E-2</c:v>
                </c:pt>
                <c:pt idx="15">
                  <c:v>5.0200000000000002E-2</c:v>
                </c:pt>
                <c:pt idx="16">
                  <c:v>5.16E-2</c:v>
                </c:pt>
                <c:pt idx="17">
                  <c:v>4.7200000000000006E-2</c:v>
                </c:pt>
                <c:pt idx="18">
                  <c:v>4.3800000000000006E-2</c:v>
                </c:pt>
                <c:pt idx="19">
                  <c:v>3.95E-2</c:v>
                </c:pt>
                <c:pt idx="20">
                  <c:v>3.4599999999999999E-2</c:v>
                </c:pt>
                <c:pt idx="21">
                  <c:v>4.1800000000000004E-2</c:v>
                </c:pt>
                <c:pt idx="22">
                  <c:v>9.8300000000000026E-2</c:v>
                </c:pt>
                <c:pt idx="23">
                  <c:v>9.5600000000000018E-2</c:v>
                </c:pt>
                <c:pt idx="24">
                  <c:v>0.16600000000000001</c:v>
                </c:pt>
                <c:pt idx="25">
                  <c:v>0.22850000000000001</c:v>
                </c:pt>
                <c:pt idx="26">
                  <c:v>0.29110000000000008</c:v>
                </c:pt>
                <c:pt idx="27">
                  <c:v>0.38510000000000005</c:v>
                </c:pt>
                <c:pt idx="28">
                  <c:v>0.47800000000000004</c:v>
                </c:pt>
                <c:pt idx="29">
                  <c:v>0.62870000000000015</c:v>
                </c:pt>
                <c:pt idx="30">
                  <c:v>0.80510000000000004</c:v>
                </c:pt>
                <c:pt idx="31">
                  <c:v>1.0233999999999999</c:v>
                </c:pt>
                <c:pt idx="32">
                  <c:v>1.2976999999999999</c:v>
                </c:pt>
                <c:pt idx="33">
                  <c:v>1.635</c:v>
                </c:pt>
                <c:pt idx="34">
                  <c:v>2.0451000000000001</c:v>
                </c:pt>
                <c:pt idx="35">
                  <c:v>2.5461999999999998</c:v>
                </c:pt>
                <c:pt idx="36">
                  <c:v>3.1534</c:v>
                </c:pt>
                <c:pt idx="37">
                  <c:v>3.1663999999999999</c:v>
                </c:pt>
                <c:pt idx="38">
                  <c:v>3.5482</c:v>
                </c:pt>
                <c:pt idx="39">
                  <c:v>3.9093</c:v>
                </c:pt>
                <c:pt idx="40">
                  <c:v>7.4001000000000001</c:v>
                </c:pt>
                <c:pt idx="41">
                  <c:v>9.8165000000000031</c:v>
                </c:pt>
                <c:pt idx="42">
                  <c:v>12.3216</c:v>
                </c:pt>
                <c:pt idx="43">
                  <c:v>14.6778</c:v>
                </c:pt>
                <c:pt idx="44">
                  <c:v>19.750800000000005</c:v>
                </c:pt>
                <c:pt idx="45">
                  <c:v>24.386099999999995</c:v>
                </c:pt>
                <c:pt idx="46">
                  <c:v>28.563300000000002</c:v>
                </c:pt>
                <c:pt idx="47">
                  <c:v>32.482900000000001</c:v>
                </c:pt>
                <c:pt idx="48">
                  <c:v>36.0471</c:v>
                </c:pt>
                <c:pt idx="49">
                  <c:v>39.453999999999994</c:v>
                </c:pt>
                <c:pt idx="50">
                  <c:v>42.616500000000002</c:v>
                </c:pt>
                <c:pt idx="51">
                  <c:v>45.674000000000007</c:v>
                </c:pt>
                <c:pt idx="52">
                  <c:v>48.610900000000001</c:v>
                </c:pt>
                <c:pt idx="53">
                  <c:v>51.265000000000008</c:v>
                </c:pt>
                <c:pt idx="54">
                  <c:v>54.098000000000006</c:v>
                </c:pt>
                <c:pt idx="55">
                  <c:v>56.715600000000002</c:v>
                </c:pt>
                <c:pt idx="56">
                  <c:v>59.077400000000004</c:v>
                </c:pt>
                <c:pt idx="57">
                  <c:v>61.520400000000002</c:v>
                </c:pt>
                <c:pt idx="58">
                  <c:v>63.926000000000002</c:v>
                </c:pt>
                <c:pt idx="59">
                  <c:v>66.223100000000002</c:v>
                </c:pt>
                <c:pt idx="60">
                  <c:v>68.483099999999993</c:v>
                </c:pt>
                <c:pt idx="61">
                  <c:v>70.646600000000007</c:v>
                </c:pt>
                <c:pt idx="62">
                  <c:v>72.798500000000004</c:v>
                </c:pt>
                <c:pt idx="63">
                  <c:v>74.885199999999998</c:v>
                </c:pt>
                <c:pt idx="64">
                  <c:v>76.927300000000002</c:v>
                </c:pt>
                <c:pt idx="65">
                  <c:v>78.933200000000014</c:v>
                </c:pt>
                <c:pt idx="66">
                  <c:v>80.88039999999998</c:v>
                </c:pt>
                <c:pt idx="67">
                  <c:v>82.774699999999996</c:v>
                </c:pt>
                <c:pt idx="68">
                  <c:v>84.67619999999998</c:v>
                </c:pt>
                <c:pt idx="69">
                  <c:v>86.586799999999982</c:v>
                </c:pt>
                <c:pt idx="70">
                  <c:v>88.405600000000007</c:v>
                </c:pt>
                <c:pt idx="71">
                  <c:v>90.156599999999983</c:v>
                </c:pt>
                <c:pt idx="72">
                  <c:v>91.882299999999987</c:v>
                </c:pt>
                <c:pt idx="73">
                  <c:v>93.604200000000006</c:v>
                </c:pt>
                <c:pt idx="74">
                  <c:v>95.24160000000002</c:v>
                </c:pt>
                <c:pt idx="75">
                  <c:v>96.876299999999986</c:v>
                </c:pt>
                <c:pt idx="76">
                  <c:v>98.566100000000006</c:v>
                </c:pt>
                <c:pt idx="77">
                  <c:v>100.1746</c:v>
                </c:pt>
                <c:pt idx="78">
                  <c:v>101.7269</c:v>
                </c:pt>
                <c:pt idx="79">
                  <c:v>103.2598</c:v>
                </c:pt>
                <c:pt idx="80">
                  <c:v>104.73439999999999</c:v>
                </c:pt>
                <c:pt idx="81">
                  <c:v>106.04160000000002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803968"/>
        <c:axId val="132811392"/>
      </c:scatterChart>
      <c:valAx>
        <c:axId val="132803968"/>
        <c:scaling>
          <c:logBase val="10"/>
          <c:orientation val="minMax"/>
          <c:max val="3.0000000000000002E-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Relative Pressure, P/Po</a:t>
                </a:r>
              </a:p>
            </c:rich>
          </c:tx>
          <c:overlay val="0"/>
        </c:title>
        <c:numFmt formatCode="0.00E+00" sourceLinked="0"/>
        <c:majorTickMark val="out"/>
        <c:minorTickMark val="none"/>
        <c:tickLblPos val="low"/>
        <c:crossAx val="132811392"/>
        <c:crosses val="autoZero"/>
        <c:crossBetween val="midCat"/>
      </c:valAx>
      <c:valAx>
        <c:axId val="132811392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 , STP (cc/g)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32803968"/>
        <c:crosses val="autoZero"/>
        <c:crossBetween val="midCat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Water Sorption Isotherm,  Linear  BAM 109</a:t>
            </a:r>
          </a:p>
        </c:rich>
      </c:tx>
      <c:layout>
        <c:manualLayout>
          <c:xMode val="edge"/>
          <c:yMode val="edge"/>
          <c:x val="0.23143487858719669"/>
          <c:y val="1.340033500837522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066416366828318"/>
          <c:y val="0.1648509268372704"/>
          <c:w val="0.75428163195576881"/>
          <c:h val="0.6801853674540681"/>
        </c:manualLayout>
      </c:layout>
      <c:scatterChart>
        <c:scatterStyle val="smoothMarker"/>
        <c:varyColors val="0"/>
        <c:ser>
          <c:idx val="1"/>
          <c:order val="0"/>
          <c:tx>
            <c:v>Adsorption</c:v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Sheet1!$A$23:$A$63</c:f>
              <c:numCache>
                <c:formatCode>0.00E+00</c:formatCode>
                <c:ptCount val="41"/>
                <c:pt idx="0">
                  <c:v>8.7623800000000019E-3</c:v>
                </c:pt>
                <c:pt idx="1">
                  <c:v>2.2088500000000004E-2</c:v>
                </c:pt>
                <c:pt idx="2">
                  <c:v>2.8660300000000003E-2</c:v>
                </c:pt>
                <c:pt idx="3">
                  <c:v>4.2625299999999998E-2</c:v>
                </c:pt>
                <c:pt idx="4">
                  <c:v>4.8923300000000003E-2</c:v>
                </c:pt>
                <c:pt idx="5">
                  <c:v>8.9540600000000026E-2</c:v>
                </c:pt>
                <c:pt idx="6">
                  <c:v>9.6386199999999991E-2</c:v>
                </c:pt>
                <c:pt idx="7">
                  <c:v>0.14905199999999999</c:v>
                </c:pt>
                <c:pt idx="8">
                  <c:v>0.15224600000000002</c:v>
                </c:pt>
                <c:pt idx="9">
                  <c:v>0.18191100000000002</c:v>
                </c:pt>
                <c:pt idx="10">
                  <c:v>0.19605800000000001</c:v>
                </c:pt>
                <c:pt idx="11">
                  <c:v>0.23722299999999999</c:v>
                </c:pt>
                <c:pt idx="12">
                  <c:v>0.24772000000000002</c:v>
                </c:pt>
                <c:pt idx="13">
                  <c:v>0.27948300000000009</c:v>
                </c:pt>
                <c:pt idx="14">
                  <c:v>0.30303200000000002</c:v>
                </c:pt>
                <c:pt idx="15">
                  <c:v>0.32311300000000009</c:v>
                </c:pt>
                <c:pt idx="16">
                  <c:v>0.35469400000000001</c:v>
                </c:pt>
                <c:pt idx="17">
                  <c:v>0.37541300000000005</c:v>
                </c:pt>
                <c:pt idx="18">
                  <c:v>0.39896200000000009</c:v>
                </c:pt>
                <c:pt idx="19">
                  <c:v>0.42305900000000002</c:v>
                </c:pt>
                <c:pt idx="20">
                  <c:v>0.44514699999999996</c:v>
                </c:pt>
                <c:pt idx="21">
                  <c:v>0.47088700000000006</c:v>
                </c:pt>
                <c:pt idx="22">
                  <c:v>0.49763000000000002</c:v>
                </c:pt>
                <c:pt idx="23">
                  <c:v>0.520814</c:v>
                </c:pt>
                <c:pt idx="24">
                  <c:v>0.548014</c:v>
                </c:pt>
                <c:pt idx="25">
                  <c:v>0.57055900000000004</c:v>
                </c:pt>
                <c:pt idx="26">
                  <c:v>0.59575100000000003</c:v>
                </c:pt>
                <c:pt idx="27">
                  <c:v>0.62094300000000013</c:v>
                </c:pt>
                <c:pt idx="28">
                  <c:v>0.64631700000000003</c:v>
                </c:pt>
                <c:pt idx="29">
                  <c:v>0.67059600000000008</c:v>
                </c:pt>
                <c:pt idx="30">
                  <c:v>0.69806999999999997</c:v>
                </c:pt>
                <c:pt idx="31">
                  <c:v>0.72180100000000014</c:v>
                </c:pt>
                <c:pt idx="32">
                  <c:v>0.75046100000000004</c:v>
                </c:pt>
                <c:pt idx="33">
                  <c:v>0.77081599999999995</c:v>
                </c:pt>
                <c:pt idx="34">
                  <c:v>0.80130199999999996</c:v>
                </c:pt>
                <c:pt idx="35">
                  <c:v>0.82777100000000015</c:v>
                </c:pt>
                <c:pt idx="36">
                  <c:v>0.85305399999999998</c:v>
                </c:pt>
                <c:pt idx="37">
                  <c:v>0.87103600000000003</c:v>
                </c:pt>
                <c:pt idx="38">
                  <c:v>0.898509</c:v>
                </c:pt>
                <c:pt idx="39">
                  <c:v>0.92123699999999986</c:v>
                </c:pt>
                <c:pt idx="40">
                  <c:v>0.94515099999999996</c:v>
                </c:pt>
              </c:numCache>
            </c:numRef>
          </c:xVal>
          <c:yVal>
            <c:numRef>
              <c:f>Sheet1!$B$23:$B$63</c:f>
              <c:numCache>
                <c:formatCode>General</c:formatCode>
                <c:ptCount val="41"/>
                <c:pt idx="0">
                  <c:v>1.2E-2</c:v>
                </c:pt>
                <c:pt idx="1">
                  <c:v>9.3700000000000019E-2</c:v>
                </c:pt>
                <c:pt idx="2">
                  <c:v>0.11799999999999998</c:v>
                </c:pt>
                <c:pt idx="3">
                  <c:v>0.22409999999999999</c:v>
                </c:pt>
                <c:pt idx="4">
                  <c:v>0.2727</c:v>
                </c:pt>
                <c:pt idx="5">
                  <c:v>0.66200000000000014</c:v>
                </c:pt>
                <c:pt idx="6">
                  <c:v>0.72400000000000009</c:v>
                </c:pt>
                <c:pt idx="7">
                  <c:v>1.3015999999999999</c:v>
                </c:pt>
                <c:pt idx="8">
                  <c:v>1.3451</c:v>
                </c:pt>
                <c:pt idx="9">
                  <c:v>1.7318999999999998</c:v>
                </c:pt>
                <c:pt idx="10">
                  <c:v>1.9401999999999999</c:v>
                </c:pt>
                <c:pt idx="11">
                  <c:v>2.6549999999999998</c:v>
                </c:pt>
                <c:pt idx="12">
                  <c:v>2.8609</c:v>
                </c:pt>
                <c:pt idx="13">
                  <c:v>3.6627000000000001</c:v>
                </c:pt>
                <c:pt idx="14">
                  <c:v>4.4499000000000004</c:v>
                </c:pt>
                <c:pt idx="15">
                  <c:v>5.2834000000000003</c:v>
                </c:pt>
                <c:pt idx="16">
                  <c:v>7.1213999999999995</c:v>
                </c:pt>
                <c:pt idx="17">
                  <c:v>9.0198</c:v>
                </c:pt>
                <c:pt idx="18">
                  <c:v>12.248899999999999</c:v>
                </c:pt>
                <c:pt idx="19">
                  <c:v>17.396999999999995</c:v>
                </c:pt>
                <c:pt idx="20">
                  <c:v>24.613499999999995</c:v>
                </c:pt>
                <c:pt idx="21">
                  <c:v>37.643800000000006</c:v>
                </c:pt>
                <c:pt idx="22">
                  <c:v>57.3688</c:v>
                </c:pt>
                <c:pt idx="23">
                  <c:v>84.452100000000002</c:v>
                </c:pt>
                <c:pt idx="24">
                  <c:v>135.7242</c:v>
                </c:pt>
                <c:pt idx="25">
                  <c:v>197.74659999999997</c:v>
                </c:pt>
                <c:pt idx="26">
                  <c:v>270.21369999999996</c:v>
                </c:pt>
                <c:pt idx="27">
                  <c:v>341.7647</c:v>
                </c:pt>
                <c:pt idx="28">
                  <c:v>402.82609999999994</c:v>
                </c:pt>
                <c:pt idx="29">
                  <c:v>446.66090000000008</c:v>
                </c:pt>
                <c:pt idx="30">
                  <c:v>475.64929999999998</c:v>
                </c:pt>
                <c:pt idx="31">
                  <c:v>490.79099999999994</c:v>
                </c:pt>
                <c:pt idx="32">
                  <c:v>502.49689999999987</c:v>
                </c:pt>
                <c:pt idx="33">
                  <c:v>507.49679999999995</c:v>
                </c:pt>
                <c:pt idx="34">
                  <c:v>512.49990000000003</c:v>
                </c:pt>
                <c:pt idx="35">
                  <c:v>515.82029999999986</c:v>
                </c:pt>
                <c:pt idx="36">
                  <c:v>518.54669999999987</c:v>
                </c:pt>
                <c:pt idx="37">
                  <c:v>520.65859999999998</c:v>
                </c:pt>
                <c:pt idx="38">
                  <c:v>524.11890000000005</c:v>
                </c:pt>
                <c:pt idx="39">
                  <c:v>529.49810000000002</c:v>
                </c:pt>
                <c:pt idx="40">
                  <c:v>551.05669999999986</c:v>
                </c:pt>
              </c:numCache>
            </c:numRef>
          </c:yVal>
          <c:smooth val="1"/>
        </c:ser>
        <c:ser>
          <c:idx val="2"/>
          <c:order val="1"/>
          <c:tx>
            <c:v>Desorption</c:v>
          </c:tx>
          <c:spPr>
            <a:ln>
              <a:solidFill>
                <a:srgbClr val="140CB4"/>
              </a:solidFill>
            </a:ln>
          </c:spPr>
          <c:marker>
            <c:symbol val="square"/>
            <c:size val="5"/>
            <c:spPr>
              <a:solidFill>
                <a:srgbClr val="140CB4"/>
              </a:solidFill>
              <a:ln>
                <a:solidFill>
                  <a:srgbClr val="140CB4"/>
                </a:solidFill>
              </a:ln>
            </c:spPr>
          </c:marker>
          <c:xVal>
            <c:numRef>
              <c:f>Sheet1!$A$63:$A$96</c:f>
              <c:numCache>
                <c:formatCode>0.00E+00</c:formatCode>
                <c:ptCount val="34"/>
                <c:pt idx="0">
                  <c:v>0.94515099999999996</c:v>
                </c:pt>
                <c:pt idx="1">
                  <c:v>0.927535</c:v>
                </c:pt>
                <c:pt idx="2">
                  <c:v>0.90142999999999984</c:v>
                </c:pt>
                <c:pt idx="3">
                  <c:v>0.875417</c:v>
                </c:pt>
                <c:pt idx="4">
                  <c:v>0.85004200000000008</c:v>
                </c:pt>
                <c:pt idx="5">
                  <c:v>0.82676700000000003</c:v>
                </c:pt>
                <c:pt idx="6">
                  <c:v>0.79819799999999996</c:v>
                </c:pt>
                <c:pt idx="7">
                  <c:v>0.77592700000000014</c:v>
                </c:pt>
                <c:pt idx="8">
                  <c:v>0.75000500000000014</c:v>
                </c:pt>
                <c:pt idx="9">
                  <c:v>0.72298799999999996</c:v>
                </c:pt>
                <c:pt idx="10">
                  <c:v>0.69660900000000014</c:v>
                </c:pt>
                <c:pt idx="11">
                  <c:v>0.67150900000000013</c:v>
                </c:pt>
                <c:pt idx="12">
                  <c:v>0.64759500000000014</c:v>
                </c:pt>
                <c:pt idx="13">
                  <c:v>0.62568900000000016</c:v>
                </c:pt>
                <c:pt idx="14">
                  <c:v>0.60332600000000003</c:v>
                </c:pt>
                <c:pt idx="15">
                  <c:v>0.57640000000000002</c:v>
                </c:pt>
                <c:pt idx="16">
                  <c:v>0.55349000000000004</c:v>
                </c:pt>
                <c:pt idx="17">
                  <c:v>0.52912000000000003</c:v>
                </c:pt>
                <c:pt idx="18">
                  <c:v>0.50447599999999992</c:v>
                </c:pt>
                <c:pt idx="19">
                  <c:v>0.47919300000000004</c:v>
                </c:pt>
                <c:pt idx="20">
                  <c:v>0.4549140000000001</c:v>
                </c:pt>
                <c:pt idx="21">
                  <c:v>0.4287180000000001</c:v>
                </c:pt>
                <c:pt idx="22">
                  <c:v>0.4025220000000001</c:v>
                </c:pt>
                <c:pt idx="23">
                  <c:v>0.3743180000000001</c:v>
                </c:pt>
                <c:pt idx="24">
                  <c:v>0.35277700000000001</c:v>
                </c:pt>
                <c:pt idx="25">
                  <c:v>0.32201800000000014</c:v>
                </c:pt>
                <c:pt idx="26">
                  <c:v>0.29746500000000009</c:v>
                </c:pt>
                <c:pt idx="27">
                  <c:v>0.26962600000000003</c:v>
                </c:pt>
                <c:pt idx="28">
                  <c:v>0.25374400000000003</c:v>
                </c:pt>
                <c:pt idx="29">
                  <c:v>0.21677800000000003</c:v>
                </c:pt>
                <c:pt idx="30">
                  <c:v>0.19487199999999996</c:v>
                </c:pt>
                <c:pt idx="31">
                  <c:v>0.167854</c:v>
                </c:pt>
              </c:numCache>
            </c:numRef>
          </c:xVal>
          <c:yVal>
            <c:numRef>
              <c:f>Sheet1!$B$63:$B$96</c:f>
              <c:numCache>
                <c:formatCode>General</c:formatCode>
                <c:ptCount val="34"/>
                <c:pt idx="0">
                  <c:v>551.05669999999986</c:v>
                </c:pt>
                <c:pt idx="1">
                  <c:v>549.22820000000002</c:v>
                </c:pt>
                <c:pt idx="2">
                  <c:v>543.56529999999987</c:v>
                </c:pt>
                <c:pt idx="3">
                  <c:v>535.88279999999997</c:v>
                </c:pt>
                <c:pt idx="4">
                  <c:v>528.15059999999994</c:v>
                </c:pt>
                <c:pt idx="5">
                  <c:v>522.61360000000002</c:v>
                </c:pt>
                <c:pt idx="6">
                  <c:v>517.07150000000001</c:v>
                </c:pt>
                <c:pt idx="7">
                  <c:v>513.73019999999997</c:v>
                </c:pt>
                <c:pt idx="8">
                  <c:v>510.3467</c:v>
                </c:pt>
                <c:pt idx="9">
                  <c:v>506.99689999999987</c:v>
                </c:pt>
                <c:pt idx="10">
                  <c:v>503.69470000000001</c:v>
                </c:pt>
                <c:pt idx="11">
                  <c:v>500.46289999999999</c:v>
                </c:pt>
                <c:pt idx="12">
                  <c:v>497.19479999999999</c:v>
                </c:pt>
                <c:pt idx="13">
                  <c:v>493.9024</c:v>
                </c:pt>
                <c:pt idx="14">
                  <c:v>490.41189999999995</c:v>
                </c:pt>
                <c:pt idx="15">
                  <c:v>484.96980000000002</c:v>
                </c:pt>
                <c:pt idx="16">
                  <c:v>477.57429999999999</c:v>
                </c:pt>
                <c:pt idx="17">
                  <c:v>453.89869999999996</c:v>
                </c:pt>
                <c:pt idx="18">
                  <c:v>293.45819999999986</c:v>
                </c:pt>
                <c:pt idx="19">
                  <c:v>108.27509999999998</c:v>
                </c:pt>
                <c:pt idx="20">
                  <c:v>55.746000000000002</c:v>
                </c:pt>
                <c:pt idx="21">
                  <c:v>31.669499999999996</c:v>
                </c:pt>
                <c:pt idx="22">
                  <c:v>20.621800000000004</c:v>
                </c:pt>
                <c:pt idx="23">
                  <c:v>13.958400000000001</c:v>
                </c:pt>
                <c:pt idx="24">
                  <c:v>10.875100000000002</c:v>
                </c:pt>
                <c:pt idx="25">
                  <c:v>7.847599999999999</c:v>
                </c:pt>
                <c:pt idx="26">
                  <c:v>6.0846</c:v>
                </c:pt>
                <c:pt idx="27">
                  <c:v>4.5910000000000002</c:v>
                </c:pt>
                <c:pt idx="28">
                  <c:v>3.8123999999999993</c:v>
                </c:pt>
                <c:pt idx="29">
                  <c:v>2.4853000000000001</c:v>
                </c:pt>
                <c:pt idx="30">
                  <c:v>1.7964</c:v>
                </c:pt>
                <c:pt idx="31">
                  <c:v>1.1187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871616"/>
        <c:axId val="123873536"/>
      </c:scatterChart>
      <c:valAx>
        <c:axId val="123871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Relative Pressure, P/Po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123873536"/>
        <c:crosses val="autoZero"/>
        <c:crossBetween val="midCat"/>
      </c:valAx>
      <c:valAx>
        <c:axId val="12387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Volume, STP ( cc/g)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871616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31673497766421616"/>
          <c:y val="9.5686720800524913E-2"/>
          <c:w val="0.36652987085223654"/>
          <c:h val="3.826710137795275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riazahmad</dc:creator>
  <cp:lastModifiedBy>Matthias Thommes</cp:lastModifiedBy>
  <cp:revision>2</cp:revision>
  <dcterms:created xsi:type="dcterms:W3CDTF">2014-03-21T13:40:00Z</dcterms:created>
  <dcterms:modified xsi:type="dcterms:W3CDTF">2014-03-21T13:40:00Z</dcterms:modified>
</cp:coreProperties>
</file>